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D84" w:rsidRPr="00EA5D84" w:rsidRDefault="00EA5D84" w:rsidP="00E73DE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DD6929B" wp14:editId="6BC3092A">
                <wp:simplePos x="0" y="0"/>
                <wp:positionH relativeFrom="column">
                  <wp:posOffset>8124825</wp:posOffset>
                </wp:positionH>
                <wp:positionV relativeFrom="paragraph">
                  <wp:posOffset>-123825</wp:posOffset>
                </wp:positionV>
                <wp:extent cx="1028700" cy="4572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2CE" w:rsidRPr="00A93E6C" w:rsidRDefault="00A712CE" w:rsidP="00EA5D8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93E6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ปอ.๓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39.75pt;margin-top:-9.75pt;width:81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" stroked="f">
                <v:textbox>
                  <w:txbxContent>
                    <w:p w:rsidR="008C293F" w:rsidRPr="00A93E6C" w:rsidRDefault="008C293F" w:rsidP="00EA5D8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93E6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ปอ.๓</w:t>
                      </w:r>
                    </w:p>
                  </w:txbxContent>
                </v:textbox>
              </v:shape>
            </w:pict>
          </mc:Fallback>
        </mc:AlternateContent>
      </w:r>
      <w:r w:rsidRPr="00EA5D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ชื่อหน่วยรับตรวจ  องค์การบริหารส่วนตำบลหันนางาม</w:t>
      </w:r>
    </w:p>
    <w:p w:rsidR="00EA5D84" w:rsidRPr="00EA5D84" w:rsidRDefault="00EA5D84" w:rsidP="00EA5D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A5D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รายงานแผนการปรับปรุงการควบคุมภายใน</w:t>
      </w:r>
    </w:p>
    <w:p w:rsidR="00EA5D84" w:rsidRPr="00EA5D84" w:rsidRDefault="00EA5D84" w:rsidP="00EA5D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</w:pPr>
      <w:r w:rsidRPr="00EA5D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ณ  วันที่    </w:t>
      </w:r>
      <w:r w:rsidRPr="00EA5D84"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  <w:cs/>
        </w:rPr>
        <w:t xml:space="preserve"> ๓๐ </w:t>
      </w:r>
      <w:r w:rsidRPr="00EA5D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เดือน  </w:t>
      </w:r>
      <w:r w:rsidRPr="00EA5D84"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  <w:cs/>
        </w:rPr>
        <w:t xml:space="preserve">  กันยายน   </w:t>
      </w:r>
      <w:r w:rsidRPr="00EA5D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พ.ศ. </w:t>
      </w:r>
      <w:r w:rsidRPr="00EA5D84"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  <w:cs/>
        </w:rPr>
        <w:t xml:space="preserve">  ๒๕๕</w:t>
      </w:r>
      <w:r w:rsidR="002C7F63"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  <w:t>9</w:t>
      </w:r>
      <w:r w:rsidRPr="00EA5D84"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  <w:cs/>
        </w:rPr>
        <w:t xml:space="preserve"> . 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520"/>
        <w:gridCol w:w="3600"/>
        <w:gridCol w:w="1800"/>
        <w:gridCol w:w="3769"/>
        <w:gridCol w:w="2126"/>
        <w:gridCol w:w="1134"/>
      </w:tblGrid>
      <w:tr w:rsidR="00EA5D84" w:rsidRPr="00EA5D84" w:rsidTr="00EA5D84">
        <w:tc>
          <w:tcPr>
            <w:tcW w:w="298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กระบวนการปฏิบัติงาน/โครงการ/กิจกรรม/ด้านของงานที่ประเมินและวัตถุประสงค์ของการควบคุม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(๑)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(๒)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งวด/เวลาที่พบจุดอ่อน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(๓)</w:t>
            </w:r>
          </w:p>
        </w:tc>
        <w:tc>
          <w:tcPr>
            <w:tcW w:w="3769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การปรับปรุงการควบคุม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(๔)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กำหนดเสร็จ/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(๕)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(๖)</w:t>
            </w:r>
          </w:p>
        </w:tc>
      </w:tr>
      <w:tr w:rsidR="00EA5D84" w:rsidRPr="00EA5D84" w:rsidTr="00EA5D84">
        <w:tc>
          <w:tcPr>
            <w:tcW w:w="2988" w:type="dxa"/>
            <w:gridSpan w:val="2"/>
            <w:tcBorders>
              <w:bottom w:val="nil"/>
              <w:right w:val="nil"/>
            </w:tcBorders>
            <w:shd w:val="clear" w:color="auto" w:fill="FDE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 xml:space="preserve">สำนักงานปลัด </w:t>
            </w:r>
            <w:proofErr w:type="spellStart"/>
            <w:r w:rsidRPr="00EA5D84">
              <w:rPr>
                <w:rFonts w:ascii="TH SarabunIT๙" w:eastAsia="Times New Roman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อบต</w:t>
            </w:r>
            <w:proofErr w:type="spellEnd"/>
            <w:r w:rsidRPr="00EA5D84">
              <w:rPr>
                <w:rFonts w:ascii="TH SarabunIT๙" w:eastAsia="Times New Roman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.</w:t>
            </w: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FDE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FDE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769" w:type="dxa"/>
            <w:tcBorders>
              <w:left w:val="nil"/>
              <w:bottom w:val="nil"/>
              <w:right w:val="nil"/>
            </w:tcBorders>
            <w:shd w:val="clear" w:color="auto" w:fill="FDE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FDE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FDE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A5D84" w:rsidRPr="00EA5D84" w:rsidTr="00EA5D84">
        <w:tc>
          <w:tcPr>
            <w:tcW w:w="468" w:type="dxa"/>
            <w:tcBorders>
              <w:bottom w:val="nil"/>
              <w:right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๑.</w:t>
            </w:r>
          </w:p>
        </w:tc>
        <w:tc>
          <w:tcPr>
            <w:tcW w:w="2520" w:type="dxa"/>
            <w:tcBorders>
              <w:left w:val="nil"/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การจัดทำประชาคม</w:t>
            </w:r>
          </w:p>
        </w:tc>
        <w:tc>
          <w:tcPr>
            <w:tcW w:w="3600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769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A5D84" w:rsidRPr="00EA5D84" w:rsidTr="00EA5D84">
        <w:tc>
          <w:tcPr>
            <w:tcW w:w="468" w:type="dxa"/>
            <w:tcBorders>
              <w:top w:val="nil"/>
              <w:bottom w:val="nil"/>
              <w:right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-เพื่อให้ประชาชนมีส่วนร่วมในการพัฒนาท้องถิ่นเป็นไปตามระเบียบ</w:t>
            </w:r>
          </w:p>
        </w:tc>
        <w:tc>
          <w:tcPr>
            <w:tcW w:w="3600" w:type="dxa"/>
            <w:vMerge w:val="restart"/>
            <w:tcBorders>
              <w:top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741CD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Pr="00F741CD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F741CD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เข้าร่วมการประชุมประชาคมหมู่บ้านเพื่อจัดทำแผนพัฒนาสามปีน้อยมากเมื่อเปรียบเทียบกับสัดส่วนของประชากร/ครัวเรือนทั้งหมด</w:t>
            </w:r>
          </w:p>
        </w:tc>
        <w:tc>
          <w:tcPr>
            <w:tcW w:w="1800" w:type="dxa"/>
            <w:vMerge w:val="restart"/>
            <w:tcBorders>
              <w:top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งวดสิ้นสุด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๓๐ ก.ย. ๕</w:t>
            </w:r>
            <w:r w:rsidR="002C7F63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769" w:type="dxa"/>
            <w:vMerge w:val="restart"/>
            <w:tcBorders>
              <w:top w:val="nil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ชุมชี้แจงผ่านกิจกรรมที่ลงพื้นที่ให้ประชาชนตระหนักเห็นความสำคัญของการมีส่วนร่วมในการวางแผนพัฒนาท้องถิ่น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A5D84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กันยายน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๒๕๕</w:t>
            </w:r>
            <w:r w:rsidR="002C7F6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A5D84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ห</w:t>
            </w:r>
            <w:r w:rsidR="00E451B6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ัวหน้าสำนักงานปลัด , </w:t>
            </w:r>
            <w:r w:rsidR="00E451B6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นัก</w:t>
            </w:r>
            <w:r w:rsidRPr="00EA5D84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วิเคราะห์นโยบายและแผน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A5D84" w:rsidRPr="00EA5D84" w:rsidTr="00EA5D84">
        <w:tc>
          <w:tcPr>
            <w:tcW w:w="468" w:type="dxa"/>
            <w:tcBorders>
              <w:top w:val="nil"/>
              <w:bottom w:val="single" w:sz="4" w:space="0" w:color="auto"/>
              <w:right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vMerge/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  <w:vMerge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769" w:type="dxa"/>
            <w:vMerge/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A5D84" w:rsidRPr="00EA5D84" w:rsidTr="000F60A5"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</w:t>
            </w: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F60A5" w:rsidRPr="000F60A5" w:rsidRDefault="000F60A5" w:rsidP="000F60A5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F60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Pr="000F60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ป้องกันและ</w:t>
            </w:r>
            <w:r w:rsidRPr="000F60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ช่วยเหลือประชาชนจากโรคติดต่อ</w:t>
            </w:r>
          </w:p>
          <w:p w:rsidR="00EA5D84" w:rsidRPr="00EA5D84" w:rsidRDefault="00694B1F" w:rsidP="000F60A5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95C4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895C4C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เพื่อให้ประชาชนมีสุขภาพอนามัยที่ดี ปลอดจากโรคภัยไข้เจ็บ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0F60A5" w:rsidRDefault="000F60A5" w:rsidP="00EA5D8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D5B0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ปัญหาโรคไข้เลือด ออกระบาดในเขตพื้นที่ เนื่องจากประชาชนไม่ปฏิบัติตามหลักการป้องกัน 5 ส.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งวดสิ้นสุด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๓๐ ก.ย. ๕</w:t>
            </w:r>
            <w:r w:rsidR="002C7F63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769" w:type="dxa"/>
            <w:tcBorders>
              <w:bottom w:val="single" w:sz="4" w:space="0" w:color="auto"/>
            </w:tcBorders>
          </w:tcPr>
          <w:p w:rsidR="000F60A5" w:rsidRDefault="000F60A5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1. </w:t>
            </w:r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ส่งเสริม/อบรม ปรับเปลี่ยนพฤติกรรมของประชาชนให้ปฏิบัติตามหลัก 5 ส.</w:t>
            </w:r>
          </w:p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จัดกิจกรรมประกวดหมู่บ้านรักษ์ความสะอาด เพื่อลดปริมาณลูกน้ำยุงลายอย่างต่อเนื่องสม่ำเสมอ</w:t>
            </w:r>
          </w:p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 ตรวจสอบการดำเนิน งานของ</w:t>
            </w:r>
            <w:r w:rsidR="00F9418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อส</w:t>
            </w:r>
            <w:proofErr w:type="spellEnd"/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ม.ในเขตพื้นที่</w:t>
            </w:r>
          </w:p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 ใช้แบบสอบทานการลดลงของการแพร่ กระจายเชื้อในชุมชน อัตราการป่วย อัตราการตาย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F60A5" w:rsidRDefault="000F60A5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A5D84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กันยายน</w:t>
            </w: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๒๕๕</w:t>
            </w:r>
            <w:r w:rsidR="002C7F6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9</w:t>
            </w:r>
          </w:p>
          <w:p w:rsidR="00EA5D84" w:rsidRPr="00EA5D84" w:rsidRDefault="00EA5D84" w:rsidP="00EA5D84">
            <w:pPr>
              <w:spacing w:after="0" w:line="240" w:lineRule="auto"/>
              <w:ind w:left="720" w:hanging="72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หัวหน้าสำนักปลัด,</w:t>
            </w:r>
          </w:p>
          <w:p w:rsidR="00EA5D84" w:rsidRPr="00EA5D84" w:rsidRDefault="00310830" w:rsidP="00310830">
            <w:pPr>
              <w:spacing w:after="0" w:line="240" w:lineRule="auto"/>
              <w:ind w:left="720" w:hanging="720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นักพัฒนาชุมชน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694B1F" w:rsidRPr="00EA5D84" w:rsidRDefault="000F60A5" w:rsidP="00983F3C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3F0521" wp14:editId="79B4B1CE">
                <wp:simplePos x="0" y="0"/>
                <wp:positionH relativeFrom="column">
                  <wp:posOffset>8496300</wp:posOffset>
                </wp:positionH>
                <wp:positionV relativeFrom="paragraph">
                  <wp:posOffset>-297180</wp:posOffset>
                </wp:positionV>
                <wp:extent cx="1028700" cy="457200"/>
                <wp:effectExtent l="0" t="0" r="0" b="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2CE" w:rsidRPr="00A93E6C" w:rsidRDefault="00A712CE" w:rsidP="00EA5D8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A93E6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ปอ.๓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27" type="#_x0000_t202" style="position:absolute;left:0;text-align:left;margin-left:669pt;margin-top:-23.4pt;width:81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" stroked="f">
                <v:textbox>
                  <w:txbxContent>
                    <w:p w:rsidR="008C293F" w:rsidRPr="00A93E6C" w:rsidRDefault="008C293F" w:rsidP="00EA5D84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A93E6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ปอ.๓</w:t>
                      </w:r>
                    </w:p>
                  </w:txbxContent>
                </v:textbox>
              </v:shape>
            </w:pict>
          </mc:Fallback>
        </mc:AlternateContent>
      </w:r>
      <w:r w:rsidR="00694B1F" w:rsidRPr="00EA5D84"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  <w:t xml:space="preserve">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520"/>
        <w:gridCol w:w="3600"/>
        <w:gridCol w:w="1800"/>
        <w:gridCol w:w="3627"/>
        <w:gridCol w:w="1985"/>
        <w:gridCol w:w="1417"/>
      </w:tblGrid>
      <w:tr w:rsidR="00EA5D84" w:rsidRPr="00EA5D84" w:rsidTr="000D5861">
        <w:tc>
          <w:tcPr>
            <w:tcW w:w="2988" w:type="dxa"/>
            <w:gridSpan w:val="2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กระบวนการปฏิบัติงาน/โครงการ/กิจกรรม/ด้านของงานที่ประเมินและวัตถุประสงค์ของการควบคุม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(๑)</w:t>
            </w:r>
          </w:p>
        </w:tc>
        <w:tc>
          <w:tcPr>
            <w:tcW w:w="3600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(๒)</w:t>
            </w:r>
          </w:p>
        </w:tc>
        <w:tc>
          <w:tcPr>
            <w:tcW w:w="1800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งวด/เวลาที่พบจุดอ่อน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(๓)</w:t>
            </w:r>
          </w:p>
        </w:tc>
        <w:tc>
          <w:tcPr>
            <w:tcW w:w="3627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การปรับปรุงการควบคุม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(๔)</w:t>
            </w:r>
          </w:p>
        </w:tc>
        <w:tc>
          <w:tcPr>
            <w:tcW w:w="1985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กำหนดเสร็จ/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(๕)</w:t>
            </w:r>
          </w:p>
        </w:tc>
        <w:tc>
          <w:tcPr>
            <w:tcW w:w="1417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(๖)</w:t>
            </w:r>
          </w:p>
        </w:tc>
      </w:tr>
      <w:tr w:rsidR="00EA5D84" w:rsidRPr="00EA5D84" w:rsidTr="000D5861">
        <w:tc>
          <w:tcPr>
            <w:tcW w:w="468" w:type="dxa"/>
            <w:tcBorders>
              <w:bottom w:val="single" w:sz="4" w:space="0" w:color="auto"/>
              <w:right w:val="nil"/>
            </w:tcBorders>
          </w:tcPr>
          <w:p w:rsidR="00EA5D84" w:rsidRPr="002E7EC1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E7E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3.</w:t>
            </w:r>
          </w:p>
        </w:tc>
        <w:tc>
          <w:tcPr>
            <w:tcW w:w="2520" w:type="dxa"/>
            <w:tcBorders>
              <w:left w:val="nil"/>
              <w:bottom w:val="single" w:sz="4" w:space="0" w:color="auto"/>
            </w:tcBorders>
          </w:tcPr>
          <w:p w:rsidR="00694B1F" w:rsidRPr="00694B1F" w:rsidRDefault="00694B1F" w:rsidP="00694B1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94B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  <w:p w:rsidR="00694B1F" w:rsidRPr="00694B1F" w:rsidRDefault="00694B1F" w:rsidP="00694B1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94B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“</w:t>
            </w:r>
            <w:r w:rsidRPr="00694B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ปกป้องเทิดทูนสถาบันแล</w:t>
            </w:r>
            <w:r w:rsidRPr="00694B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ะ</w:t>
            </w:r>
            <w:r w:rsidRPr="00694B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สร้างความสามัคคี</w:t>
            </w:r>
            <w:r w:rsidRPr="00694B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94B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คืนความสุขแก่คนในชาติ</w:t>
            </w:r>
            <w:r w:rsidRPr="00694B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”</w:t>
            </w:r>
          </w:p>
          <w:p w:rsidR="00EA5D84" w:rsidRPr="00EA5D84" w:rsidRDefault="00694B1F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694B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 </w:t>
            </w:r>
            <w:r w:rsidRPr="00694B1F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เพื่อสร้างจิตสำนึก ความและความตระหนักถึงความสำคัญของสถาบันพระมหากษัตริย์ที่เป็นสถาบันยึดเหนี่ยวจิตใจของคนไทยให้เกิดความรัก สามัคคี และสร้างความปรองดองสันติสุขแก่ประเทศชาติ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:rsidR="00694B1F" w:rsidRDefault="00694B1F" w:rsidP="00EA5D84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A5D84" w:rsidRPr="00EA5D84" w:rsidRDefault="00694B1F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741CD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Pr="00F741CD">
              <w:rPr>
                <w:rFonts w:ascii="TH SarabunIT๙" w:hAnsi="TH SarabunIT๙" w:cs="TH SarabunIT๙"/>
                <w:sz w:val="30"/>
                <w:szCs w:val="30"/>
              </w:rPr>
              <w:t xml:space="preserve">. </w:t>
            </w:r>
            <w:r w:rsidRPr="00F741CD"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การแบ่งฝ่ายทางการเมือง</w:t>
            </w:r>
            <w:r w:rsidRPr="00F741CD"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  <w:t>๒. เกิดความขัดแย้งระหว่างบุคคลบางกลุ่มในพื้นที่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694B1F" w:rsidRDefault="00694B1F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งวดสิ้นสุด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๓๐ ก.ย. ๕</w:t>
            </w:r>
            <w:r w:rsidR="002C7F6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627" w:type="dxa"/>
            <w:tcBorders>
              <w:bottom w:val="single" w:sz="4" w:space="0" w:color="auto"/>
            </w:tcBorders>
          </w:tcPr>
          <w:p w:rsidR="00694B1F" w:rsidRDefault="00694B1F" w:rsidP="00EA5D84">
            <w:pPr>
              <w:spacing w:after="0" w:line="240" w:lineRule="auto"/>
              <w:ind w:right="-1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694B1F" w:rsidRDefault="00EA5D84" w:rsidP="00694B1F">
            <w:pPr>
              <w:ind w:right="-1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="00694B1F" w:rsidRPr="00694B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 จัดกิจกรรมปกป้องสถาบันพระมหากษัตริย์</w:t>
            </w:r>
          </w:p>
          <w:p w:rsidR="00EA5D84" w:rsidRPr="00EA5D84" w:rsidRDefault="00694B1F" w:rsidP="00694B1F">
            <w:pPr>
              <w:ind w:right="-12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94B1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จัดกิจกรรมที่สร้างความสามัคคีของคนทุกกลุ่มในตำบล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94B1F" w:rsidRDefault="00694B1F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๒๕๕</w:t>
            </w:r>
            <w:r w:rsidR="002C7F6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694B1F" w:rsidRPr="00694B1F" w:rsidRDefault="00694B1F" w:rsidP="00694B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694B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ผู้บริหาร,</w:t>
            </w:r>
          </w:p>
          <w:p w:rsidR="00EA5D84" w:rsidRPr="00EA5D84" w:rsidRDefault="00694B1F" w:rsidP="00694B1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694B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ปลัด </w:t>
            </w:r>
            <w:proofErr w:type="spellStart"/>
            <w:r w:rsidRPr="00694B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อบต</w:t>
            </w:r>
            <w:proofErr w:type="spellEnd"/>
            <w:r w:rsidRPr="00694B1F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983F3C" w:rsidRPr="00EA5D84" w:rsidTr="000D5861"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3F3C" w:rsidRPr="00EA5D84" w:rsidRDefault="00983F3C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FF"/>
                <w:sz w:val="32"/>
                <w:szCs w:val="32"/>
                <w:cs/>
              </w:rPr>
            </w:pPr>
            <w:r w:rsidRPr="00983F3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4.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3F3C" w:rsidRDefault="00983F3C" w:rsidP="00983F3C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3C9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การป้องกันและแก้ไขปัญหายาเสพติด</w:t>
            </w:r>
          </w:p>
          <w:p w:rsidR="00983F3C" w:rsidRPr="00983F3C" w:rsidRDefault="00983F3C" w:rsidP="00983F3C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83F3C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r w:rsidRPr="00983F3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เพื่อป้องกันการแพร่ระบาดของยาเสพติด</w:t>
            </w:r>
            <w:r w:rsidRPr="00983F3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ในกลุ่มประชาชนทุกเพศ ทุกวัย</w:t>
            </w:r>
          </w:p>
          <w:p w:rsidR="00983F3C" w:rsidRPr="00AA796E" w:rsidRDefault="00983F3C" w:rsidP="008C293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83F3C" w:rsidRPr="00983F3C" w:rsidRDefault="00983F3C" w:rsidP="00983F3C">
            <w:pPr>
              <w:spacing w:before="240" w:after="0" w:line="440" w:lineRule="exact"/>
              <w:rPr>
                <w:rFonts w:ascii="TH SarabunIT๙" w:eastAsia="Calibri" w:hAnsi="TH SarabunIT๙" w:cs="TH SarabunIT๙"/>
                <w:sz w:val="30"/>
                <w:szCs w:val="30"/>
                <w:cs/>
                <w:lang w:val="th-TH"/>
              </w:rPr>
            </w:pPr>
            <w:r w:rsidRPr="00983F3C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๑</w:t>
            </w:r>
            <w:r w:rsidRPr="00983F3C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. </w:t>
            </w:r>
            <w:r w:rsidRPr="00983F3C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มีการ</w:t>
            </w:r>
            <w:r w:rsidRPr="00983F3C">
              <w:rPr>
                <w:rFonts w:ascii="TH SarabunIT๙" w:eastAsia="Calibri" w:hAnsi="TH SarabunIT๙" w:cs="TH SarabunIT๙"/>
                <w:sz w:val="30"/>
                <w:szCs w:val="30"/>
                <w:cs/>
                <w:lang w:val="th-TH"/>
              </w:rPr>
              <w:t>แพร่ระบาดของยาเสพติดในกลุ่มวัยรุ่น</w:t>
            </w:r>
          </w:p>
          <w:p w:rsidR="00983F3C" w:rsidRPr="00EA5D84" w:rsidRDefault="00983F3C" w:rsidP="00983F3C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83F3C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๒</w:t>
            </w:r>
            <w:r w:rsidRPr="00983F3C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. </w:t>
            </w:r>
            <w:r w:rsidRPr="00983F3C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ประชาชนไม่ให้ความร่วมมือในการแจ้งเบาะ</w:t>
            </w:r>
            <w:r w:rsidRPr="00983F3C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83F3C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แสผู้ค้า</w:t>
            </w:r>
            <w:r w:rsidRPr="00983F3C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83F3C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ผู้เสพ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A037A2" w:rsidRDefault="00A037A2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983F3C" w:rsidRPr="00EA5D84" w:rsidRDefault="00983F3C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งวดสิ้นสุด</w:t>
            </w:r>
          </w:p>
          <w:p w:rsidR="00983F3C" w:rsidRPr="00EA5D84" w:rsidRDefault="00983F3C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๓๐ ก.ย. ๕</w:t>
            </w:r>
            <w:r w:rsidR="002C7F6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627" w:type="dxa"/>
            <w:tcBorders>
              <w:top w:val="single" w:sz="4" w:space="0" w:color="auto"/>
              <w:bottom w:val="single" w:sz="4" w:space="0" w:color="auto"/>
            </w:tcBorders>
          </w:tcPr>
          <w:p w:rsidR="00A037A2" w:rsidRDefault="00A037A2" w:rsidP="00983F3C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983F3C" w:rsidRDefault="00983F3C" w:rsidP="00983F3C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1. จัดให้มีการอบรมโทษของยาเสพติดในกลุ่มเสี่ยงอย่างต่อเนื่อง</w:t>
            </w:r>
          </w:p>
          <w:p w:rsidR="00983F3C" w:rsidRPr="00E66BBD" w:rsidRDefault="00983F3C" w:rsidP="00983F3C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E66BB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๒</w:t>
            </w:r>
            <w:r w:rsidRPr="00E66BBD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. </w:t>
            </w:r>
            <w:r w:rsidRPr="00E66BBD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ส่งเสริมกิจกรรมที่ใช้เวลาว่างให้เป็นประโยชน์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D3C8C" w:rsidRDefault="000D3C8C" w:rsidP="00983F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0D3C8C" w:rsidRDefault="000D3C8C" w:rsidP="00983F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983F3C" w:rsidRPr="00EA5D84" w:rsidRDefault="00983F3C" w:rsidP="00983F3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๒๕๕</w:t>
            </w:r>
            <w:r w:rsidR="002C7F6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  <w:p w:rsidR="00CE5D7C" w:rsidRPr="00CE5D7C" w:rsidRDefault="00CE5D7C" w:rsidP="00CE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E5D7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หัวหน้าสำนักปลัด,</w:t>
            </w:r>
          </w:p>
          <w:p w:rsidR="00CE5D7C" w:rsidRPr="00CE5D7C" w:rsidRDefault="00CE5D7C" w:rsidP="00CE5D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E5D7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เจ้าพนักงานป้องกันฯ</w:t>
            </w:r>
          </w:p>
          <w:p w:rsidR="00983F3C" w:rsidRPr="00EA5D84" w:rsidRDefault="00983F3C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83F3C" w:rsidRPr="00EA5D84" w:rsidRDefault="00983F3C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EA5D84" w:rsidRPr="00EA5D84" w:rsidRDefault="00EA5D84" w:rsidP="00EA5D8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u w:val="dottedHeavy"/>
        </w:rPr>
      </w:pPr>
    </w:p>
    <w:p w:rsidR="00EA5D84" w:rsidRPr="00EA5D84" w:rsidRDefault="00EA5D84" w:rsidP="00EA5D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16FC1" wp14:editId="66B949BB">
                <wp:simplePos x="0" y="0"/>
                <wp:positionH relativeFrom="column">
                  <wp:posOffset>8610600</wp:posOffset>
                </wp:positionH>
                <wp:positionV relativeFrom="paragraph">
                  <wp:posOffset>-228600</wp:posOffset>
                </wp:positionV>
                <wp:extent cx="1028700" cy="457200"/>
                <wp:effectExtent l="0" t="0" r="0" b="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2CE" w:rsidRPr="00A93E6C" w:rsidRDefault="00A712CE" w:rsidP="00EA5D8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93E6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ปอ.๓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8" type="#_x0000_t202" style="position:absolute;left:0;text-align:left;margin-left:678pt;margin-top:-18pt;width:81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" stroked="f">
                <v:textbox>
                  <w:txbxContent>
                    <w:p w:rsidR="008C293F" w:rsidRPr="00A93E6C" w:rsidRDefault="008C293F" w:rsidP="00EA5D8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93E6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ปอ.๓</w:t>
                      </w:r>
                    </w:p>
                  </w:txbxContent>
                </v:textbox>
              </v:shape>
            </w:pict>
          </mc:Fallback>
        </mc:AlternateContent>
      </w:r>
      <w:r w:rsidRPr="00EA5D84"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  <w:cs/>
        </w:rPr>
        <w:t xml:space="preserve">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520"/>
        <w:gridCol w:w="3600"/>
        <w:gridCol w:w="1800"/>
        <w:gridCol w:w="3627"/>
        <w:gridCol w:w="1985"/>
        <w:gridCol w:w="1417"/>
      </w:tblGrid>
      <w:tr w:rsidR="00EA5D84" w:rsidRPr="00EA5D84" w:rsidTr="000D5861">
        <w:tc>
          <w:tcPr>
            <w:tcW w:w="2988" w:type="dxa"/>
            <w:gridSpan w:val="2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กระบวนการปฏิบัติงาน/โครงการ/กิจกรรม/ด้านของงานที่ประเมินและวัตถุประสงค์ของการควบคุม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(๑)</w:t>
            </w:r>
          </w:p>
        </w:tc>
        <w:tc>
          <w:tcPr>
            <w:tcW w:w="3600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(๒)</w:t>
            </w:r>
          </w:p>
        </w:tc>
        <w:tc>
          <w:tcPr>
            <w:tcW w:w="1800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งวด/เวลาที่พบจุดอ่อน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(๓)</w:t>
            </w:r>
          </w:p>
        </w:tc>
        <w:tc>
          <w:tcPr>
            <w:tcW w:w="3627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การปรับปรุงการควบคุม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(๔)</w:t>
            </w:r>
          </w:p>
        </w:tc>
        <w:tc>
          <w:tcPr>
            <w:tcW w:w="1985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กำหนดเสร็จ/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(๕)</w:t>
            </w:r>
          </w:p>
        </w:tc>
        <w:tc>
          <w:tcPr>
            <w:tcW w:w="1417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(๖)</w:t>
            </w:r>
          </w:p>
        </w:tc>
      </w:tr>
      <w:tr w:rsidR="00EA5D84" w:rsidRPr="00EA5D84" w:rsidTr="000D5861">
        <w:tc>
          <w:tcPr>
            <w:tcW w:w="468" w:type="dxa"/>
            <w:tcBorders>
              <w:bottom w:val="nil"/>
              <w:right w:val="nil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C03BF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5.</w:t>
            </w:r>
          </w:p>
        </w:tc>
        <w:tc>
          <w:tcPr>
            <w:tcW w:w="2520" w:type="dxa"/>
            <w:tcBorders>
              <w:left w:val="nil"/>
              <w:bottom w:val="nil"/>
            </w:tcBorders>
          </w:tcPr>
          <w:p w:rsidR="000D5861" w:rsidRPr="000D5861" w:rsidRDefault="000D5861" w:rsidP="000D586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586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การป้องกันและบรรเทา</w:t>
            </w:r>
          </w:p>
          <w:p w:rsidR="00EA5D84" w:rsidRPr="00EA5D84" w:rsidRDefault="000D5861" w:rsidP="000D5861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D586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สาธารณภัย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br/>
            </w:r>
            <w:r w:rsidR="00EA5D84" w:rsidRPr="00EA5D8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- เพื่อช่วยเหลือประชาชนจากสาธารณภัย ได้แก่ อุทกภัย  </w:t>
            </w:r>
            <w:proofErr w:type="spellStart"/>
            <w:r w:rsidR="00EA5D84" w:rsidRPr="00EA5D84">
              <w:rPr>
                <w:rFonts w:ascii="TH SarabunIT๙" w:eastAsia="Times New Roman" w:hAnsi="TH SarabunIT๙" w:cs="TH SarabunIT๙"/>
                <w:sz w:val="28"/>
                <w:cs/>
              </w:rPr>
              <w:t>วาต</w:t>
            </w:r>
            <w:proofErr w:type="spellEnd"/>
            <w:r w:rsidR="00EA5D84" w:rsidRPr="00EA5D84">
              <w:rPr>
                <w:rFonts w:ascii="TH SarabunIT๙" w:eastAsia="Times New Roman" w:hAnsi="TH SarabunIT๙" w:cs="TH SarabunIT๙"/>
                <w:sz w:val="28"/>
                <w:cs/>
              </w:rPr>
              <w:t>ภัย</w:t>
            </w:r>
            <w:r w:rsidR="00EA5D84" w:rsidRPr="00EA5D84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="00EA5D84" w:rsidRPr="00EA5D84">
              <w:rPr>
                <w:rFonts w:ascii="TH SarabunIT๙" w:eastAsia="Times New Roman" w:hAnsi="TH SarabunIT๙" w:cs="TH SarabunIT๙" w:hint="cs"/>
                <w:sz w:val="28"/>
                <w:cs/>
              </w:rPr>
              <w:t>อัคคีภัย</w:t>
            </w:r>
          </w:p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28"/>
                <w:cs/>
              </w:rPr>
              <w:t>- เพื่อบรรเทาสาธารณภัยที่เกิดขึ้นกับประชาชนให้ได้รับการช่วยเหลืออย่างทันท่วงที</w:t>
            </w:r>
          </w:p>
        </w:tc>
        <w:tc>
          <w:tcPr>
            <w:tcW w:w="3600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 </w:t>
            </w:r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บุคลากรมีจำนวนไม่เพียงพอ</w:t>
            </w:r>
          </w:p>
          <w:p w:rsidR="00EA5D84" w:rsidRPr="00EA5D84" w:rsidRDefault="00EA5D84" w:rsidP="00403D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C03BF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ขาดวัสดุอุป</w:t>
            </w:r>
            <w:r w:rsidR="00403D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กรณ์</w:t>
            </w:r>
            <w:r w:rsidR="000726D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ในการให้ความช่วยเหลือ</w:t>
            </w:r>
          </w:p>
          <w:p w:rsidR="00EA5D84" w:rsidRPr="00EA5D84" w:rsidRDefault="00EA5D84" w:rsidP="00EA5D8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งบประมาณมีจำนวนจำกัด</w:t>
            </w:r>
          </w:p>
        </w:tc>
        <w:tc>
          <w:tcPr>
            <w:tcW w:w="1800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งวดสิ้นสุด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๓๐ ก.ย. ๕</w:t>
            </w:r>
            <w:r w:rsidR="002C7F6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627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:rsidR="000D5861" w:rsidRPr="000D5861" w:rsidRDefault="000D5861" w:rsidP="000D5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D586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ปรับปรุงแผนป้องกันและบรรเทาสาธารณภัย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ให้มีความชัดเจนทันเหตุการณ์ในการช่วยเหลือประชาชน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</w:t>
            </w:r>
          </w:p>
          <w:p w:rsidR="000D5861" w:rsidRPr="000D5861" w:rsidRDefault="000D5861" w:rsidP="000D586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D5861">
              <w:rPr>
                <w:rFonts w:ascii="TH SarabunIT๙" w:eastAsia="Calibri" w:hAnsi="TH SarabunIT๙" w:cs="TH SarabunIT๙"/>
                <w:sz w:val="32"/>
                <w:szCs w:val="32"/>
              </w:rPr>
              <w:t>2.</w:t>
            </w:r>
            <w:r w:rsidR="0021206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ประสานหน่วยป้องกันบรรเทา</w:t>
            </w:r>
            <w:r w:rsidR="0021206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       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สาธารณภัยจังหวัด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และหน่วยป้องกันบรรเทาสาธารณภัย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0D58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อปท</w:t>
            </w:r>
            <w:proofErr w:type="spellEnd"/>
            <w:r w:rsidRPr="000D586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 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ใกล้เคียงรวมทั้ง</w:t>
            </w:r>
            <w:r w:rsidRPr="000D586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ระสานกำนัน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ผู้ใหญ่บ้าน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เพื่อการแจ้งเตือนประชาชนได้ทันทีเมื่อเกิดเหตุการณ์ขึ้น</w:t>
            </w:r>
          </w:p>
          <w:p w:rsidR="00EA5D84" w:rsidRPr="00EA5D84" w:rsidRDefault="000D5861" w:rsidP="0021206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586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  <w:r w:rsidR="0021206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จัดหาวัสดุอุปกรณ์ส</w:t>
            </w:r>
            <w:r w:rsidRPr="000D586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ำ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หรับงานป้องกันและบรรเทาสาธารณภัย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0D586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เพื่อเป็นการเตรียมพร้อมให้ความช่วยเหลือประชาชน</w:t>
            </w:r>
          </w:p>
        </w:tc>
        <w:tc>
          <w:tcPr>
            <w:tcW w:w="1985" w:type="dxa"/>
            <w:tcBorders>
              <w:bottom w:val="nil"/>
            </w:tcBorders>
          </w:tcPr>
          <w:p w:rsidR="00EA5D84" w:rsidRPr="00EA5D84" w:rsidRDefault="00EA5D84" w:rsidP="000D586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กันยายน</w:t>
            </w: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๒๕๕</w:t>
            </w:r>
            <w:r w:rsidR="002C7F6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F52702" w:rsidRPr="00F52702" w:rsidRDefault="00F52702" w:rsidP="00F527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F5270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หัวหน้าสำนักปลัด,</w:t>
            </w:r>
          </w:p>
          <w:p w:rsidR="00F52702" w:rsidRPr="00C03BF7" w:rsidRDefault="00F52702" w:rsidP="00F527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C03BF7">
              <w:rPr>
                <w:rFonts w:ascii="TH SarabunIT๙" w:eastAsia="Times New Roman" w:hAnsi="TH SarabunIT๙" w:cs="TH SarabunIT๙" w:hint="cs"/>
                <w:sz w:val="28"/>
                <w:cs/>
              </w:rPr>
              <w:t>เจ้าพนักงานป้องกันและบรรเทาสาธารณภัย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A5D84" w:rsidRPr="00EA5D84" w:rsidTr="000D5861">
        <w:tc>
          <w:tcPr>
            <w:tcW w:w="468" w:type="dxa"/>
            <w:tcBorders>
              <w:bottom w:val="nil"/>
              <w:right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00D2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๖.</w:t>
            </w:r>
          </w:p>
        </w:tc>
        <w:tc>
          <w:tcPr>
            <w:tcW w:w="2520" w:type="dxa"/>
            <w:tcBorders>
              <w:left w:val="nil"/>
              <w:bottom w:val="nil"/>
            </w:tcBorders>
          </w:tcPr>
          <w:p w:rsidR="00EA5D84" w:rsidRPr="00EA5D84" w:rsidRDefault="005C09D1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A69E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งานกองทุนเศรษฐกิจชุมชน</w:t>
            </w:r>
          </w:p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เพื่อส่งเสริมให้ประชาชนดำเนินการชีวิตตามหลัก</w:t>
            </w:r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ปรัชญา</w:t>
            </w: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เศรษฐกิจพอเพียง</w:t>
            </w:r>
          </w:p>
        </w:tc>
        <w:tc>
          <w:tcPr>
            <w:tcW w:w="3600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A5D84" w:rsidRPr="00EA5D84" w:rsidRDefault="005C09D1" w:rsidP="005C09D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800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งวดสิ้นสุด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๓๐ ก.ย. ๕</w:t>
            </w:r>
            <w:r w:rsidR="002C7F6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627" w:type="dxa"/>
            <w:vMerge w:val="restart"/>
            <w:tcBorders>
              <w:bottom w:val="single" w:sz="4" w:space="0" w:color="auto"/>
            </w:tcBorders>
          </w:tcPr>
          <w:p w:rsidR="00BA33E3" w:rsidRDefault="00BA33E3" w:rsidP="00403D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403D73" w:rsidRPr="00403D73" w:rsidRDefault="00403D73" w:rsidP="00403D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03D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-กำชับเจ้าหน้าที่ให้มีการติดตามเกี่ยวกับการสำรวจความคิดเห็นของชุมชนด้านการส่งเสริมอาชีพ</w:t>
            </w:r>
          </w:p>
          <w:p w:rsidR="00EA5D84" w:rsidRPr="00EA5D84" w:rsidRDefault="00403D73" w:rsidP="00403D7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03D7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 เจ้าหน้าที่มีการติดตามเงินกองทุนที่ให้สมาชิกกู้ยืมทุกปี</w:t>
            </w:r>
          </w:p>
        </w:tc>
        <w:tc>
          <w:tcPr>
            <w:tcW w:w="1985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๒๕๕</w:t>
            </w:r>
            <w:r w:rsidR="002C7F6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  <w:p w:rsidR="005C09D1" w:rsidRDefault="005C09D1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นักพัฒนาชุมชน</w:t>
            </w:r>
          </w:p>
          <w:p w:rsidR="00EA5D84" w:rsidRDefault="005C09D1" w:rsidP="005C09D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5C09D1" w:rsidRPr="00EA5D84" w:rsidRDefault="005C09D1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A5D84" w:rsidRPr="00EA5D84" w:rsidTr="000D5861">
        <w:trPr>
          <w:trHeight w:val="132"/>
        </w:trPr>
        <w:tc>
          <w:tcPr>
            <w:tcW w:w="468" w:type="dxa"/>
            <w:tcBorders>
              <w:top w:val="nil"/>
              <w:bottom w:val="single" w:sz="4" w:space="0" w:color="auto"/>
              <w:right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FF"/>
                <w:sz w:val="32"/>
                <w:szCs w:val="32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00" w:type="dxa"/>
            <w:tcBorders>
              <w:top w:val="nil"/>
              <w:bottom w:val="single" w:sz="4" w:space="0" w:color="auto"/>
            </w:tcBorders>
          </w:tcPr>
          <w:p w:rsidR="00EA5D84" w:rsidRPr="00EA5D84" w:rsidRDefault="00EA5D84" w:rsidP="00EA5D84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7" w:type="dxa"/>
            <w:vMerge/>
            <w:tcBorders>
              <w:bottom w:val="single" w:sz="4" w:space="0" w:color="auto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EA5D84" w:rsidRPr="00EA5D84" w:rsidRDefault="00EA5D84" w:rsidP="005C09D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EA5D84" w:rsidRPr="00EA5D84" w:rsidRDefault="00EA5D84" w:rsidP="00EA5D84">
      <w:pPr>
        <w:spacing w:after="0" w:line="240" w:lineRule="auto"/>
        <w:jc w:val="center"/>
        <w:rPr>
          <w:rFonts w:ascii="TH SarabunIT๙" w:eastAsia="Times New Roman" w:hAnsi="TH SarabunIT๙" w:cs="TH SarabunIT๙"/>
          <w:sz w:val="16"/>
          <w:szCs w:val="16"/>
          <w:u w:val="dottedHeavy"/>
        </w:rPr>
      </w:pPr>
    </w:p>
    <w:p w:rsidR="00EA5D84" w:rsidRPr="00EA5D84" w:rsidRDefault="00EA5D84" w:rsidP="00EA5D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4E6645" wp14:editId="73B64F03">
                <wp:simplePos x="0" y="0"/>
                <wp:positionH relativeFrom="column">
                  <wp:posOffset>8508365</wp:posOffset>
                </wp:positionH>
                <wp:positionV relativeFrom="paragraph">
                  <wp:posOffset>-133350</wp:posOffset>
                </wp:positionV>
                <wp:extent cx="1028700" cy="295275"/>
                <wp:effectExtent l="0" t="0" r="0" b="952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2CE" w:rsidRPr="00A93E6C" w:rsidRDefault="00A712CE" w:rsidP="00EA5D8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93E6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ปอ.๓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9" type="#_x0000_t202" style="position:absolute;left:0;text-align:left;margin-left:669.95pt;margin-top:-10.5pt;width:81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" stroked="f">
                <v:textbox>
                  <w:txbxContent>
                    <w:p w:rsidR="008C293F" w:rsidRPr="00A93E6C" w:rsidRDefault="008C293F" w:rsidP="00EA5D8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93E6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ปอ.๓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520"/>
        <w:gridCol w:w="3600"/>
        <w:gridCol w:w="1800"/>
        <w:gridCol w:w="3420"/>
        <w:gridCol w:w="1980"/>
        <w:gridCol w:w="1260"/>
      </w:tblGrid>
      <w:tr w:rsidR="000E22B2" w:rsidRPr="00EA5D84" w:rsidTr="008C293F">
        <w:tc>
          <w:tcPr>
            <w:tcW w:w="2988" w:type="dxa"/>
            <w:gridSpan w:val="2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กระบวนการปฏิบัติงาน/โครงการ/กิจกรรม/ด้านของงานที่ประเมินและวัตถุประสงค์ของการควบคุม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(๑)</w:t>
            </w:r>
          </w:p>
        </w:tc>
        <w:tc>
          <w:tcPr>
            <w:tcW w:w="3600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(๒)</w:t>
            </w:r>
          </w:p>
        </w:tc>
        <w:tc>
          <w:tcPr>
            <w:tcW w:w="1800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งวด/เวลาที่พบจุดอ่อน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(๓)</w:t>
            </w:r>
          </w:p>
        </w:tc>
        <w:tc>
          <w:tcPr>
            <w:tcW w:w="3420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การปรับปรุงการควบคุม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(๔)</w:t>
            </w:r>
          </w:p>
        </w:tc>
        <w:tc>
          <w:tcPr>
            <w:tcW w:w="1980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กำหนดเสร็จ/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(๕)</w:t>
            </w:r>
          </w:p>
        </w:tc>
        <w:tc>
          <w:tcPr>
            <w:tcW w:w="1260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(๖)</w:t>
            </w:r>
          </w:p>
        </w:tc>
      </w:tr>
      <w:tr w:rsidR="000E22B2" w:rsidRPr="00EA5D84" w:rsidTr="008C293F">
        <w:tc>
          <w:tcPr>
            <w:tcW w:w="468" w:type="dxa"/>
            <w:tcBorders>
              <w:bottom w:val="nil"/>
              <w:right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๗.</w:t>
            </w:r>
          </w:p>
        </w:tc>
        <w:tc>
          <w:tcPr>
            <w:tcW w:w="2520" w:type="dxa"/>
            <w:tcBorders>
              <w:left w:val="nil"/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</w:t>
            </w:r>
            <w:r w:rsidR="000E22B2" w:rsidRPr="000E22B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บริหารงาน</w:t>
            </w: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บุคคล</w:t>
            </w:r>
          </w:p>
        </w:tc>
        <w:tc>
          <w:tcPr>
            <w:tcW w:w="3600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20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E22B2" w:rsidRPr="00EA5D84" w:rsidTr="008C293F">
        <w:tc>
          <w:tcPr>
            <w:tcW w:w="468" w:type="dxa"/>
            <w:tcBorders>
              <w:top w:val="nil"/>
              <w:right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</w:tcBorders>
          </w:tcPr>
          <w:p w:rsidR="00EA5D84" w:rsidRPr="00EA5D84" w:rsidRDefault="000E22B2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22B2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0E22B2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เพื่อให้เพื่อให้การบริหารงานบุคคลเป็นไปอย่างมีประสิทธิภาพเหมาะสมกับโครงสร้างของ</w:t>
            </w:r>
            <w:r w:rsidR="00B15C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proofErr w:type="spellStart"/>
            <w:r w:rsidRPr="000E22B2">
              <w:rPr>
                <w:rFonts w:ascii="TH SarabunIT๙" w:hAnsi="TH SarabunIT๙" w:cs="TH SarabunIT๙"/>
                <w:sz w:val="30"/>
                <w:szCs w:val="30"/>
                <w:cs/>
              </w:rPr>
              <w:t>อบต</w:t>
            </w:r>
            <w:proofErr w:type="spellEnd"/>
            <w:r w:rsidRPr="000E22B2">
              <w:rPr>
                <w:rFonts w:ascii="TH SarabunIT๙" w:hAnsi="TH SarabunIT๙" w:cs="TH SarabunIT๙"/>
                <w:sz w:val="30"/>
                <w:szCs w:val="30"/>
                <w:cs/>
              </w:rPr>
              <w:t>. และเกิดประสิทธิผลในการให้บริการประชาชนมากยิ่งขึ้น</w:t>
            </w:r>
          </w:p>
        </w:tc>
        <w:tc>
          <w:tcPr>
            <w:tcW w:w="3600" w:type="dxa"/>
            <w:tcBorders>
              <w:top w:val="nil"/>
            </w:tcBorders>
          </w:tcPr>
          <w:p w:rsidR="00FF5294" w:rsidRDefault="00EC7D69" w:rsidP="000E22B2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0E22B2" w:rsidRPr="000E22B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การพัฒนาพนักงานส่วนตำบล ลูกจ้างและพนักงานจ้างยังไม่เหมาะสม</w:t>
            </w:r>
          </w:p>
          <w:p w:rsidR="000E22B2" w:rsidRPr="000E22B2" w:rsidRDefault="00FF5294" w:rsidP="000E22B2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="00EC7D6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</w:t>
            </w:r>
            <w:r w:rsidR="000E22B2" w:rsidRPr="000E22B2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. </w:t>
            </w:r>
            <w:r w:rsidR="000E22B2" w:rsidRPr="000E22B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ขาดกระบวนการสร้างขวัญและกำลังใจในการปฏิบัติงาน </w:t>
            </w:r>
          </w:p>
          <w:p w:rsidR="00EA5D84" w:rsidRPr="00EA5D84" w:rsidRDefault="00EC7D69" w:rsidP="000E22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</w:t>
            </w:r>
            <w:r w:rsidR="000E22B2" w:rsidRPr="000E22B2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. </w:t>
            </w:r>
            <w:r w:rsidR="000E22B2" w:rsidRPr="000E22B2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มีการโยกย้าย สับเปลี่ยนเจ้าหน้าที่ภายในบ่อยทำให้ขาดความต่อเนื่องในการปฏิบัติงาน</w:t>
            </w:r>
          </w:p>
        </w:tc>
        <w:tc>
          <w:tcPr>
            <w:tcW w:w="1800" w:type="dxa"/>
            <w:tcBorders>
              <w:top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งวดสิ้นสุด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๓๐ ก.ย. ๕</w:t>
            </w:r>
            <w:r w:rsidR="002C7F63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420" w:type="dxa"/>
            <w:tcBorders>
              <w:top w:val="nil"/>
            </w:tcBorders>
          </w:tcPr>
          <w:p w:rsidR="000E22B2" w:rsidRPr="000E22B2" w:rsidRDefault="000E22B2" w:rsidP="000E22B2">
            <w:pPr>
              <w:spacing w:after="0" w:line="240" w:lineRule="auto"/>
              <w:ind w:right="-1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22B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1. ปรับปรุงกรอบอัตรากำลังให้เหมาะสมกับงบประมาณ ปริมาณงานหรือภารกิจที่ปฏิบัติจริง</w:t>
            </w:r>
          </w:p>
          <w:p w:rsidR="000E22B2" w:rsidRPr="000E22B2" w:rsidRDefault="000E22B2" w:rsidP="000E22B2">
            <w:pPr>
              <w:spacing w:after="0" w:line="240" w:lineRule="auto"/>
              <w:ind w:right="-1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22B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2. ส่งเจ้าหน้าที่เข้ารับการอบรมงานในหน้าที่และงานที่ได้รับมอบหมายอย่างสม่ำเสมอ</w:t>
            </w:r>
          </w:p>
          <w:p w:rsidR="000E22B2" w:rsidRPr="000E22B2" w:rsidRDefault="000E22B2" w:rsidP="000E22B2">
            <w:pPr>
              <w:spacing w:after="0" w:line="240" w:lineRule="auto"/>
              <w:ind w:right="-1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E22B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3. ส่งเสริมขวัญและกำลังใจจากการประเมินผลการปฏิบัติงานทั้งด้านประสิทธิภาพและประสิทธิผลของงาน</w:t>
            </w:r>
          </w:p>
          <w:p w:rsidR="00EA5D84" w:rsidRPr="00EA5D84" w:rsidRDefault="000E22B2" w:rsidP="000E22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E22B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4. ส่งเสริมกระบวนการสร้างวัฒนธรรมองค์กรภายในร่วมกันเพื่อสร้างความเข้าใจอันดีต่อกัน</w:t>
            </w:r>
          </w:p>
        </w:tc>
        <w:tc>
          <w:tcPr>
            <w:tcW w:w="1980" w:type="dxa"/>
            <w:tcBorders>
              <w:top w:val="nil"/>
            </w:tcBorders>
          </w:tcPr>
          <w:p w:rsidR="00EA5D84" w:rsidRPr="00EA5D84" w:rsidRDefault="002C7F63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กันยายน  2559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B15CE5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นักทรัพยากรบุคคล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18"/>
                <w:szCs w:val="18"/>
                <w:cs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E22B2" w:rsidRPr="00EA5D84" w:rsidTr="008C293F">
        <w:tc>
          <w:tcPr>
            <w:tcW w:w="468" w:type="dxa"/>
            <w:tcBorders>
              <w:top w:val="nil"/>
              <w:bottom w:val="single" w:sz="4" w:space="0" w:color="auto"/>
              <w:right w:val="nil"/>
            </w:tcBorders>
          </w:tcPr>
          <w:p w:rsidR="00EA5D84" w:rsidRPr="00EA5D84" w:rsidRDefault="008E49E9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</w:tcBorders>
          </w:tcPr>
          <w:p w:rsidR="008E49E9" w:rsidRPr="008E49E9" w:rsidRDefault="008E49E9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E49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การพัฒนาคุณภาพชีวิตผู้สู</w:t>
            </w:r>
            <w:r w:rsidRPr="008E49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</w:t>
            </w:r>
            <w:r w:rsidRPr="008E49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อายุ</w:t>
            </w:r>
            <w:r w:rsidRPr="008E49E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8E49E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ผู้พิการ ผู้ป่วย เอดส์</w:t>
            </w:r>
          </w:p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-เพื่อให้ผู้สูงอายุ</w:t>
            </w:r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ผู้พิการ และผู้ป่วยเอดส์ </w:t>
            </w: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ได้รับการดูแลเอาใจใส่ </w:t>
            </w:r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และ</w:t>
            </w: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</w:t>
            </w:r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รายได้เพียงพอต่อการดำรงชีวิต</w:t>
            </w:r>
          </w:p>
        </w:tc>
        <w:tc>
          <w:tcPr>
            <w:tcW w:w="3600" w:type="dxa"/>
            <w:tcBorders>
              <w:top w:val="nil"/>
              <w:bottom w:val="single" w:sz="4" w:space="0" w:color="auto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งวดสิ้นสุด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๓๐ ก.ย. ๕</w:t>
            </w:r>
            <w:r w:rsidR="002C7F6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420" w:type="dxa"/>
            <w:tcBorders>
              <w:top w:val="nil"/>
              <w:bottom w:val="single" w:sz="4" w:space="0" w:color="auto"/>
            </w:tcBorders>
          </w:tcPr>
          <w:p w:rsidR="00EA5D84" w:rsidRPr="00EA5D84" w:rsidRDefault="00EA5D84" w:rsidP="00EA5D84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  </w:t>
            </w:r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ประชาสัมพันธ์การรับลงทะเบียนอย่างทั่วถึงและต่อเนื่อง</w:t>
            </w:r>
          </w:p>
          <w:p w:rsidR="00EA5D84" w:rsidRPr="00EA5D84" w:rsidRDefault="00EA5D84" w:rsidP="00EA5D84">
            <w:pPr>
              <w:spacing w:after="0" w:line="240" w:lineRule="auto"/>
              <w:ind w:right="-108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ประชาสัมพันธ์การออกหน่วยบริการในการรับลงทะเบียนให้ทั่วถึง</w:t>
            </w:r>
          </w:p>
          <w:p w:rsidR="00EA5D84" w:rsidRPr="00EA5D84" w:rsidRDefault="00EA5D84" w:rsidP="00EA5D84">
            <w:pPr>
              <w:spacing w:after="0" w:line="240" w:lineRule="auto"/>
              <w:ind w:right="-120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ประชาสัมพันธ์กับผู้นำหมู่บ้านให้ช่วยสำรวจข้อมูลให้เป็นปัจจุบัน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EA5D84" w:rsidRPr="00EA5D84" w:rsidRDefault="008E49E9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พฤศจิกาย</w:t>
            </w:r>
            <w:r w:rsidR="00EA5D84" w:rsidRPr="00EA5D84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น</w:t>
            </w:r>
            <w:r w:rsidR="00EA5D84"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๒๕๕</w:t>
            </w:r>
            <w:r w:rsidR="002C7F6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นักพัฒนาชุมชน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</w:tr>
    </w:tbl>
    <w:p w:rsidR="002F5560" w:rsidRPr="00EA5D84" w:rsidRDefault="00EA5D84" w:rsidP="002F55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68F507" wp14:editId="7A8CFEE8">
                <wp:simplePos x="0" y="0"/>
                <wp:positionH relativeFrom="column">
                  <wp:posOffset>8527415</wp:posOffset>
                </wp:positionH>
                <wp:positionV relativeFrom="paragraph">
                  <wp:posOffset>-104775</wp:posOffset>
                </wp:positionV>
                <wp:extent cx="1028700" cy="304800"/>
                <wp:effectExtent l="0" t="0" r="0" b="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2CE" w:rsidRPr="00A93E6C" w:rsidRDefault="00A712CE" w:rsidP="00EA5D8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93E6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ปอ.๓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0" type="#_x0000_t202" style="position:absolute;margin-left:671.45pt;margin-top:-8.25pt;width:81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" stroked="f">
                <v:textbox>
                  <w:txbxContent>
                    <w:p w:rsidR="008C293F" w:rsidRPr="00A93E6C" w:rsidRDefault="008C293F" w:rsidP="00EA5D8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93E6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ปอ.๓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2503"/>
        <w:gridCol w:w="3572"/>
        <w:gridCol w:w="1789"/>
        <w:gridCol w:w="3395"/>
        <w:gridCol w:w="1972"/>
        <w:gridCol w:w="1254"/>
      </w:tblGrid>
      <w:tr w:rsidR="004F0FDE" w:rsidRPr="00EA5D84" w:rsidTr="008C293F">
        <w:tc>
          <w:tcPr>
            <w:tcW w:w="3066" w:type="dxa"/>
            <w:gridSpan w:val="2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กระบวนการปฏิบัติงาน/โครงการ/กิจกรรม/ด้านของงานที่ประเมินและวัตถุประสงค์ของการควบคุม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(๑)</w:t>
            </w:r>
          </w:p>
        </w:tc>
        <w:tc>
          <w:tcPr>
            <w:tcW w:w="3572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(๒)</w:t>
            </w:r>
          </w:p>
        </w:tc>
        <w:tc>
          <w:tcPr>
            <w:tcW w:w="1789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งวด/เวลาที่พบจุดอ่อน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(๓)</w:t>
            </w:r>
          </w:p>
        </w:tc>
        <w:tc>
          <w:tcPr>
            <w:tcW w:w="3395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การปรับปรุงการควบคุม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(๔)</w:t>
            </w:r>
          </w:p>
        </w:tc>
        <w:tc>
          <w:tcPr>
            <w:tcW w:w="1972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กำหนดเสร็จ/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(๕)</w:t>
            </w:r>
          </w:p>
        </w:tc>
        <w:tc>
          <w:tcPr>
            <w:tcW w:w="1254" w:type="dxa"/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(๖)</w:t>
            </w:r>
          </w:p>
        </w:tc>
      </w:tr>
      <w:tr w:rsidR="004F0FDE" w:rsidRPr="00EA5D84" w:rsidTr="008C293F">
        <w:tc>
          <w:tcPr>
            <w:tcW w:w="563" w:type="dxa"/>
            <w:tcBorders>
              <w:bottom w:val="nil"/>
              <w:right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๙.</w:t>
            </w:r>
          </w:p>
        </w:tc>
        <w:tc>
          <w:tcPr>
            <w:tcW w:w="2503" w:type="dxa"/>
            <w:tcBorders>
              <w:left w:val="nil"/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งานสารบรรณ</w:t>
            </w:r>
          </w:p>
        </w:tc>
        <w:tc>
          <w:tcPr>
            <w:tcW w:w="3572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789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395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72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54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4F0FDE" w:rsidRPr="00EA5D84" w:rsidTr="008C293F">
        <w:tc>
          <w:tcPr>
            <w:tcW w:w="563" w:type="dxa"/>
            <w:tcBorders>
              <w:top w:val="nil"/>
              <w:right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</w:tcBorders>
          </w:tcPr>
          <w:p w:rsidR="00702866" w:rsidRDefault="00702866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</w:t>
            </w:r>
            <w:r w:rsidR="004F0FDE" w:rsidRPr="004F0FDE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เพื่อให้งานสารบรรณ เกิดความเป็นระบบ สามารถสืบค้นได้สะดวก รวดเร็ว</w:t>
            </w:r>
          </w:p>
        </w:tc>
        <w:tc>
          <w:tcPr>
            <w:tcW w:w="3572" w:type="dxa"/>
            <w:tcBorders>
              <w:top w:val="nil"/>
            </w:tcBorders>
          </w:tcPr>
          <w:p w:rsidR="00702866" w:rsidRDefault="004F0FDE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F0FD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- </w:t>
            </w:r>
            <w:r w:rsidRPr="004F0FDE">
              <w:rPr>
                <w:rFonts w:ascii="TH SarabunIT๙" w:hAnsi="TH SarabunIT๙" w:cs="TH SarabunIT๙"/>
                <w:sz w:val="30"/>
                <w:szCs w:val="30"/>
                <w:cs/>
              </w:rPr>
              <w:t>การลงเลขหนังสือรับ-ส่ง  คำสั่งและประกาศ บางเรื่องเจ้าของเรื่องมาลงเลขจองหนังสือที่สารบรรณกลางโดยไม่ได้ระบุชื่อเรื่องและไม่นำสำเนาคู่ฉบับให้ไว้กับธุรการกลาง ทำให้ไม่ทราบว่าเป็นเรื่องเกี่ยวกับอะไร หรืออาจเกิดความล่าช้าในการสืบค้น</w:t>
            </w:r>
          </w:p>
          <w:p w:rsidR="00762609" w:rsidRDefault="00762609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2609" w:rsidRPr="00EA5D84" w:rsidRDefault="00762609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89" w:type="dxa"/>
            <w:tcBorders>
              <w:top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งวดสิ้นสุด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๓๐ ก.ย. ๕</w:t>
            </w:r>
            <w:r w:rsidR="002C7F63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395" w:type="dxa"/>
            <w:tcBorders>
              <w:top w:val="nil"/>
            </w:tcBorders>
          </w:tcPr>
          <w:p w:rsidR="004F0FDE" w:rsidRPr="004F0FDE" w:rsidRDefault="004F0FDE" w:rsidP="004F0FDE">
            <w:pPr>
              <w:spacing w:after="0" w:line="240" w:lineRule="auto"/>
              <w:ind w:right="-12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F0FD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-จัดเอกสารเก็บแยกเป็นเรื่องๆและเก็บแยกตามแฟ้ม</w:t>
            </w:r>
          </w:p>
          <w:p w:rsidR="00EA5D84" w:rsidRPr="00EA5D84" w:rsidRDefault="004F0FDE" w:rsidP="004F0FD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F0FDE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 </w:t>
            </w:r>
            <w:r w:rsidRPr="004F0FDE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เจ้าหน้าที่ผู้ปฏิบัติงานด้านธุรการติดตามและนำหนังสือจากผู้รับผิดชอบงานนั้นๆ มาเก็บไว้ที่ส่วนกลาง</w:t>
            </w:r>
          </w:p>
        </w:tc>
        <w:tc>
          <w:tcPr>
            <w:tcW w:w="1972" w:type="dxa"/>
            <w:tcBorders>
              <w:top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กันยายน</w:t>
            </w: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๒๕๕</w:t>
            </w:r>
            <w:r w:rsidR="002C7F6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9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4F0FDE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4F0FDE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หัวหน้าสำนักปลัด, </w:t>
            </w:r>
            <w:proofErr w:type="spellStart"/>
            <w:r w:rsidRPr="004F0FDE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ผช</w:t>
            </w:r>
            <w:proofErr w:type="spellEnd"/>
            <w:r w:rsidRPr="004F0FDE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.เจ้าหน้าที่บันทึกข้อมูล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54" w:type="dxa"/>
            <w:tcBorders>
              <w:top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4F0FDE" w:rsidRPr="00EA5D84" w:rsidTr="002F5560">
        <w:trPr>
          <w:trHeight w:val="2160"/>
        </w:trPr>
        <w:tc>
          <w:tcPr>
            <w:tcW w:w="563" w:type="dxa"/>
            <w:tcBorders>
              <w:right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๑๐.</w:t>
            </w:r>
          </w:p>
        </w:tc>
        <w:tc>
          <w:tcPr>
            <w:tcW w:w="2503" w:type="dxa"/>
            <w:tcBorders>
              <w:left w:val="nil"/>
            </w:tcBorders>
          </w:tcPr>
          <w:p w:rsid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งานกิจการสภา</w:t>
            </w:r>
          </w:p>
          <w:p w:rsidR="00702866" w:rsidRDefault="00702866" w:rsidP="00EA5D8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2866" w:rsidRDefault="00702866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06C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ให้การปฏิบัติงานกิจการสภาในด้านการประชุม การเข้าร่วมรับฟัง ฯเป็นไปตามระเบีย</w:t>
            </w:r>
            <w:r w:rsidR="002F55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</w:t>
            </w:r>
          </w:p>
          <w:p w:rsidR="00762609" w:rsidRDefault="00762609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762609" w:rsidRPr="00EA5D84" w:rsidRDefault="00762609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72" w:type="dxa"/>
          </w:tcPr>
          <w:p w:rsidR="00EA5D84" w:rsidRPr="00EA5D84" w:rsidRDefault="004F0FDE" w:rsidP="004F0F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89" w:type="dxa"/>
          </w:tcPr>
          <w:p w:rsidR="00702866" w:rsidRDefault="00702866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งวดสิ้นสุด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30 ก.ย.5</w:t>
            </w:r>
            <w:r w:rsidR="002C7F63">
              <w:rPr>
                <w:rFonts w:ascii="TH SarabunIT๙" w:eastAsia="Times New Roma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395" w:type="dxa"/>
          </w:tcPr>
          <w:p w:rsidR="00702866" w:rsidRDefault="00702866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BD5F4C" w:rsidRPr="00BD5F4C" w:rsidRDefault="00BD5F4C" w:rsidP="00BD5F4C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D5F4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-จัดหาเอกสารให้ครบ ถ้วนและให้เพียงพอต่อจำนวนผู้เข้าร่วมประชุม</w:t>
            </w:r>
          </w:p>
          <w:p w:rsidR="00EA5D84" w:rsidRPr="00EA5D84" w:rsidRDefault="00BD5F4C" w:rsidP="00BD5F4C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D5F4C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BD5F4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จัดสถานที่เพื่อจัดเก็บเกี่ยวกับระเบียบ กฎหมายสภา</w:t>
            </w:r>
          </w:p>
        </w:tc>
        <w:tc>
          <w:tcPr>
            <w:tcW w:w="1972" w:type="dxa"/>
          </w:tcPr>
          <w:p w:rsidR="00702866" w:rsidRDefault="00702866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2C7F63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สิงหาคม  2559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2A3418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A3418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เลขานุการสภาฯ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702866" w:rsidRPr="00EA5D84" w:rsidRDefault="00702866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54" w:type="dxa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EA5D84" w:rsidRDefault="00EA5D84" w:rsidP="00EA5D8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F5560" w:rsidRPr="00EA5D84" w:rsidRDefault="002F5560" w:rsidP="00EA5D8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F5560" w:rsidRDefault="002F5560" w:rsidP="00EA5D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B999DA" wp14:editId="024FF09A">
                <wp:simplePos x="0" y="0"/>
                <wp:positionH relativeFrom="column">
                  <wp:posOffset>8413115</wp:posOffset>
                </wp:positionH>
                <wp:positionV relativeFrom="paragraph">
                  <wp:posOffset>47625</wp:posOffset>
                </wp:positionV>
                <wp:extent cx="1028700" cy="304800"/>
                <wp:effectExtent l="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2CE" w:rsidRPr="00A93E6C" w:rsidRDefault="00A712CE" w:rsidP="00EA5D8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93E6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ปอ.๓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left:0;text-align:left;margin-left:662.45pt;margin-top:3.75pt;width:81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" stroked="f">
                <v:textbox>
                  <w:txbxContent>
                    <w:p w:rsidR="008C293F" w:rsidRPr="00A93E6C" w:rsidRDefault="008C293F" w:rsidP="00EA5D8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93E6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ปอ.๓</w:t>
                      </w:r>
                    </w:p>
                  </w:txbxContent>
                </v:textbox>
              </v:shape>
            </w:pict>
          </mc:Fallback>
        </mc:AlternateContent>
      </w:r>
    </w:p>
    <w:p w:rsidR="00EA5D84" w:rsidRPr="00EA5D84" w:rsidRDefault="00EA5D84" w:rsidP="00EA5D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</w:pPr>
      <w:r w:rsidRPr="00EA5D84"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  <w:cs/>
        </w:rPr>
        <w:t xml:space="preserve">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2806"/>
        <w:gridCol w:w="3402"/>
        <w:gridCol w:w="1842"/>
        <w:gridCol w:w="3544"/>
        <w:gridCol w:w="1843"/>
        <w:gridCol w:w="1417"/>
      </w:tblGrid>
      <w:tr w:rsidR="002F5560" w:rsidRPr="00EA5D84" w:rsidTr="00B87F00">
        <w:tc>
          <w:tcPr>
            <w:tcW w:w="336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กระบวนการปฏิบัติงาน/โครงการ/กิจกรรม/ด้านของงานที่ประเมินและวัตถุประสงค์ของการควบคุม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(๑)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(๒)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งวด/เวลาที่พบจุดอ่อน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(๓)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การปรับปรุงการควบคุม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(๔)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กำหนดเสร็จ/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(๕)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(๖)</w:t>
            </w:r>
          </w:p>
        </w:tc>
      </w:tr>
      <w:tr w:rsidR="002F5560" w:rsidRPr="002F5560" w:rsidTr="00B87F00">
        <w:tc>
          <w:tcPr>
            <w:tcW w:w="3369" w:type="dxa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2F5560" w:rsidRPr="002F5560" w:rsidRDefault="002F5560" w:rsidP="002F556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F5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11. กิจกรรมด้านงานส่งเสริมการเกษตร</w:t>
            </w:r>
          </w:p>
          <w:p w:rsidR="002F5560" w:rsidRPr="002F5560" w:rsidRDefault="002F5560" w:rsidP="002F556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2F556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2F5560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ให้ประชาชนส่วนใหญ่ในพื้นที่ที่ประกอบอาชีพเกษตรได้รับความรู้ในการบริหารจัดการด้านการเกษตรอย่างถูกต้อง เหมาะสม และมีรายได้จากผลผลิตทางการเกษตรเพิ่มขึ้น</w:t>
            </w:r>
          </w:p>
        </w:tc>
        <w:tc>
          <w:tcPr>
            <w:tcW w:w="34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5560" w:rsidRDefault="002F5560" w:rsidP="0076260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2609" w:rsidRPr="00762609" w:rsidRDefault="007B04C9" w:rsidP="00762609">
            <w:pPr>
              <w:spacing w:before="240" w:after="0" w:line="440" w:lineRule="exact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๑. </w:t>
            </w:r>
            <w:r w:rsidR="00762609" w:rsidRPr="007626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เจ้าหน้าที่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ขาดทักษะและ</w:t>
            </w:r>
            <w:r w:rsidR="00762609" w:rsidRPr="007626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ความรู้ด้าน</w:t>
            </w:r>
            <w:r w:rsidR="00762609" w:rsidRPr="007626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</w:t>
            </w:r>
            <w:r w:rsidR="00762609" w:rsidRPr="007626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ารเกษตร</w:t>
            </w:r>
          </w:p>
          <w:p w:rsidR="00762609" w:rsidRPr="007B04C9" w:rsidRDefault="00762609" w:rsidP="0076260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626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๒. ประชาชนประสบปัญหาด้านการเกษตร จากภัยธรรมชาติ อาทิ </w:t>
            </w:r>
            <w:r w:rsidR="008C293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      </w:t>
            </w:r>
            <w:r w:rsidRPr="007626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โรคเกี่ยวกับพืช</w:t>
            </w:r>
            <w:r w:rsidR="007B04C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7B04C9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ปัญหาภัยแล้ง</w:t>
            </w:r>
          </w:p>
        </w:tc>
        <w:tc>
          <w:tcPr>
            <w:tcW w:w="18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62609" w:rsidRDefault="00762609" w:rsidP="007626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2609" w:rsidRPr="00EA5D84" w:rsidRDefault="00762609" w:rsidP="007626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งวดสิ้นสุด</w:t>
            </w:r>
          </w:p>
          <w:p w:rsidR="002F5560" w:rsidRPr="002F5560" w:rsidRDefault="00762609" w:rsidP="007626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๓๐ ก.ย. ๕</w:t>
            </w:r>
            <w:r w:rsidR="002C7F6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5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5560" w:rsidRDefault="002F5560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2609" w:rsidRDefault="00762609" w:rsidP="0076260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2609" w:rsidRPr="00762609" w:rsidRDefault="00762609" w:rsidP="00762609">
            <w:pPr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7626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๑. </w:t>
            </w:r>
            <w:r w:rsidRPr="007626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ส่ง</w:t>
            </w:r>
            <w:r w:rsidRPr="007626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เจ้าหน้าที่</w:t>
            </w:r>
            <w:r w:rsidRPr="007626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ฝึกอบรมและศึกษาดูงาน</w:t>
            </w:r>
            <w:r w:rsidR="00931D02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626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เกี่ยวกับงาน</w:t>
            </w:r>
            <w:r w:rsidRPr="007626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ด้านการเกษตร</w:t>
            </w:r>
          </w:p>
          <w:p w:rsidR="00762609" w:rsidRPr="002F5560" w:rsidRDefault="00762609" w:rsidP="00762609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62609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๒. </w:t>
            </w:r>
            <w:r w:rsidRPr="0076260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ขอความร่วมมือจากหน่วยงานเกษตรอำเภอเพื่อให้ความรู้และแก้ไขปัญหาด้านการเกษตรแก่ประชาชนในพื้นที่</w:t>
            </w:r>
          </w:p>
        </w:tc>
        <w:tc>
          <w:tcPr>
            <w:tcW w:w="184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F5560" w:rsidRDefault="002F5560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2609" w:rsidRDefault="002C7F63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กันยายน 2559</w:t>
            </w:r>
          </w:p>
          <w:p w:rsidR="00762609" w:rsidRDefault="00762609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762609" w:rsidRPr="002F5560" w:rsidRDefault="00762609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หัวหน้าสำนักปลัด,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.นักวิชาการเกษตร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2F5560" w:rsidRPr="002F5560" w:rsidRDefault="002F5560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2F5560" w:rsidRPr="00EA5D84" w:rsidTr="00B87F00">
        <w:tc>
          <w:tcPr>
            <w:tcW w:w="3369" w:type="dxa"/>
            <w:gridSpan w:val="2"/>
            <w:tcBorders>
              <w:bottom w:val="nil"/>
              <w:right w:val="nil"/>
            </w:tcBorders>
            <w:shd w:val="clear" w:color="auto" w:fill="FDE9D9"/>
          </w:tcPr>
          <w:p w:rsidR="00EA5D84" w:rsidRPr="00EA5D84" w:rsidRDefault="00312E95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sz w:val="36"/>
                <w:szCs w:val="36"/>
                <w:cs/>
              </w:rPr>
              <w:t>กอง</w:t>
            </w:r>
            <w:r w:rsidR="00EA5D84" w:rsidRPr="00EA5D84">
              <w:rPr>
                <w:rFonts w:ascii="TH SarabunIT๙" w:eastAsia="Times New Roman" w:hAnsi="TH SarabunIT๙" w:cs="TH SarabunIT๙"/>
                <w:b/>
                <w:bCs/>
                <w:i/>
                <w:iCs/>
                <w:sz w:val="36"/>
                <w:szCs w:val="36"/>
                <w:cs/>
              </w:rPr>
              <w:t>คลัง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FDE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FDE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FDE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DE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DE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2F5560" w:rsidRPr="00EA5D84" w:rsidTr="00B87F00">
        <w:tc>
          <w:tcPr>
            <w:tcW w:w="563" w:type="dxa"/>
            <w:tcBorders>
              <w:bottom w:val="nil"/>
              <w:right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="002F5560" w:rsidRPr="002F556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2</w:t>
            </w: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2806" w:type="dxa"/>
            <w:tcBorders>
              <w:left w:val="nil"/>
              <w:bottom w:val="nil"/>
            </w:tcBorders>
          </w:tcPr>
          <w:p w:rsidR="00EA5D84" w:rsidRPr="00B87F00" w:rsidRDefault="000C7F19" w:rsidP="000C7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87F0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การตรวจส</w:t>
            </w:r>
            <w:r w:rsidR="00FA502E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อบ</w:t>
            </w:r>
            <w:r w:rsidR="00FA502E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งานด้านการเงินและบัญชี</w:t>
            </w:r>
          </w:p>
        </w:tc>
        <w:tc>
          <w:tcPr>
            <w:tcW w:w="3402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2F5560" w:rsidRPr="00EA5D84" w:rsidTr="00B87F00">
        <w:tc>
          <w:tcPr>
            <w:tcW w:w="563" w:type="dxa"/>
            <w:tcBorders>
              <w:top w:val="nil"/>
              <w:right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06" w:type="dxa"/>
            <w:tcBorders>
              <w:top w:val="nil"/>
              <w:left w:val="nil"/>
            </w:tcBorders>
          </w:tcPr>
          <w:p w:rsidR="00161117" w:rsidRPr="00E91AC2" w:rsidRDefault="00161117" w:rsidP="00161117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E91AC2">
              <w:rPr>
                <w:rFonts w:ascii="TH SarabunIT๙" w:eastAsia="Times New Roman" w:hAnsi="TH SarabunIT๙" w:cs="TH SarabunIT๙"/>
                <w:sz w:val="24"/>
                <w:cs/>
              </w:rPr>
              <w:t>-  เพื่อให้</w:t>
            </w:r>
            <w:r w:rsidRPr="00E91AC2">
              <w:rPr>
                <w:rFonts w:ascii="TH SarabunIT๙" w:eastAsia="Times New Roman" w:hAnsi="TH SarabunIT๙" w:cs="TH SarabunIT๙" w:hint="cs"/>
                <w:sz w:val="24"/>
                <w:cs/>
              </w:rPr>
              <w:t>สามารถดำเนินการด้านการเงิน/บัญชี มีความถูกต้องและเป็นปัจจุบัน</w:t>
            </w:r>
          </w:p>
          <w:p w:rsidR="00EA5D84" w:rsidRPr="00EA5D84" w:rsidRDefault="00EA5D84" w:rsidP="00365B5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365B54" w:rsidRDefault="00B87F00" w:rsidP="00365B5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924B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365B54" w:rsidRPr="007B40C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เร่งรัดเจ้าหน้าที่ให้บันทึกบัญชีให้เป็นปัจจุบัน  </w:t>
            </w:r>
          </w:p>
          <w:p w:rsidR="00EA5D84" w:rsidRPr="00EA5D84" w:rsidRDefault="00365B54" w:rsidP="0090382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ขาด</w:t>
            </w:r>
            <w:r w:rsidRPr="007B40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เจ้าหน้าที่</w:t>
            </w:r>
            <w:r w:rsidRPr="007B40C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038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ด้านการเงินและบัญชี</w:t>
            </w:r>
          </w:p>
        </w:tc>
        <w:tc>
          <w:tcPr>
            <w:tcW w:w="1842" w:type="dxa"/>
            <w:tcBorders>
              <w:top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งวดสิ้นสุด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๓๐ ก.ย. ๕</w:t>
            </w:r>
            <w:r w:rsidR="002C7F6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544" w:type="dxa"/>
            <w:tcBorders>
              <w:top w:val="nil"/>
            </w:tcBorders>
          </w:tcPr>
          <w:p w:rsidR="00B87F00" w:rsidRPr="00B87F00" w:rsidRDefault="00B87F00" w:rsidP="00B87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7F00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- </w:t>
            </w:r>
            <w:r w:rsidRPr="00B87F0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ให้เจ้าหน้าที่ </w:t>
            </w:r>
            <w:r w:rsidRPr="00B87F0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ติดตามข้อมูลข่าวสาร</w:t>
            </w:r>
            <w:r w:rsidRPr="00B87F0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B87F0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ระเบียบ</w:t>
            </w:r>
            <w:r w:rsidRPr="00B87F0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B87F0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และหนังสือสั่งการเกี่ยวกับการเบิกจ่ายเงิน</w:t>
            </w:r>
            <w:r w:rsidRPr="00B87F0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ให้ทันเหตุการณ์</w:t>
            </w:r>
            <w:r w:rsidRPr="00B87F0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อยู่เสมอ</w:t>
            </w:r>
            <w:r w:rsidRPr="00B87F00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:rsidR="00EA5D84" w:rsidRDefault="00B87F00" w:rsidP="00365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B87F0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 </w:t>
            </w:r>
            <w:r w:rsidRPr="00B87F0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</w:t>
            </w:r>
            <w:r w:rsidRPr="00B87F0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ำ</w:t>
            </w:r>
            <w:r w:rsidRPr="00B87F0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ชับเจ้าหน้าที่ผู้รับผิดชอบ</w:t>
            </w:r>
            <w:r w:rsidRPr="00B87F0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ในการ</w:t>
            </w:r>
            <w:r w:rsidR="00365B5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บันทึกด้านการเงินละบัญชีให้เป็นปัจจุบัน</w:t>
            </w:r>
          </w:p>
          <w:p w:rsidR="00365B54" w:rsidRPr="00EA5D84" w:rsidRDefault="00365B54" w:rsidP="00365B5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="00473B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รับโ</w:t>
            </w:r>
            <w:r w:rsidR="00ED073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</w:t>
            </w:r>
            <w:r w:rsidR="00473B9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 (ย้าย) เจ้าหน้าที่ด้านงานการเงินและบัญชี</w:t>
            </w:r>
          </w:p>
        </w:tc>
        <w:tc>
          <w:tcPr>
            <w:tcW w:w="1843" w:type="dxa"/>
            <w:tcBorders>
              <w:top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กันยายน ๒๕๕</w:t>
            </w:r>
            <w:r w:rsidR="002C7F6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B87F00" w:rsidRPr="00B87F00" w:rsidRDefault="00B87F00" w:rsidP="00B87F0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87F0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 ผอ.กองคลัง</w:t>
            </w:r>
          </w:p>
          <w:p w:rsidR="00B87F00" w:rsidRPr="00B87F00" w:rsidRDefault="00B87F00" w:rsidP="00B87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B87F0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B87F0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จนท</w:t>
            </w:r>
            <w:proofErr w:type="spellEnd"/>
            <w:r w:rsidRPr="00B87F0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.ที่</w:t>
            </w:r>
            <w:r w:rsidRPr="00B87F00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เ</w:t>
            </w:r>
            <w:r w:rsidRPr="00B87F00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กี่ยวข้อง</w:t>
            </w:r>
          </w:p>
          <w:p w:rsidR="00B87F00" w:rsidRPr="00B87F00" w:rsidRDefault="00B87F00" w:rsidP="00B87F0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87F0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ในการจัดทำ</w:t>
            </w:r>
            <w:r w:rsidR="0016111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งานด้านการเงินและ</w:t>
            </w:r>
            <w:r w:rsidR="00473B9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บัญชี</w:t>
            </w:r>
          </w:p>
          <w:p w:rsidR="00EA5D84" w:rsidRPr="00EA5D84" w:rsidRDefault="00EA5D84" w:rsidP="00B87F0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EA5D84" w:rsidRPr="00EA5D84" w:rsidRDefault="00EA5D84" w:rsidP="00EA5D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66C19C" wp14:editId="101E6B4C">
                <wp:simplePos x="0" y="0"/>
                <wp:positionH relativeFrom="column">
                  <wp:posOffset>8460740</wp:posOffset>
                </wp:positionH>
                <wp:positionV relativeFrom="paragraph">
                  <wp:posOffset>-161925</wp:posOffset>
                </wp:positionV>
                <wp:extent cx="1028700" cy="342900"/>
                <wp:effectExtent l="0" t="0" r="0" b="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2CE" w:rsidRPr="00A93E6C" w:rsidRDefault="00A712CE" w:rsidP="00EA5D8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93E6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ปอ.๓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2" type="#_x0000_t202" style="position:absolute;left:0;text-align:left;margin-left:666.2pt;margin-top:-12.75pt;width:8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" stroked="f">
                <v:textbox>
                  <w:txbxContent>
                    <w:p w:rsidR="008C293F" w:rsidRPr="00A93E6C" w:rsidRDefault="008C293F" w:rsidP="00EA5D8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93E6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ปอ.๓</w:t>
                      </w:r>
                    </w:p>
                  </w:txbxContent>
                </v:textbox>
              </v:shape>
            </w:pict>
          </mc:Fallback>
        </mc:AlternateContent>
      </w:r>
      <w:r w:rsidR="00B87F00" w:rsidRPr="00EA5D84"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  <w:t xml:space="preserve">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21"/>
        <w:gridCol w:w="3399"/>
        <w:gridCol w:w="1845"/>
        <w:gridCol w:w="3544"/>
        <w:gridCol w:w="1843"/>
        <w:gridCol w:w="1417"/>
      </w:tblGrid>
      <w:tr w:rsidR="004E3DA7" w:rsidRPr="004E3DA7" w:rsidTr="00B87F00">
        <w:tc>
          <w:tcPr>
            <w:tcW w:w="3369" w:type="dxa"/>
            <w:gridSpan w:val="2"/>
            <w:shd w:val="clear" w:color="auto" w:fill="D9D9D9"/>
          </w:tcPr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E3D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กระบวนการปฏิบัติงาน/โครงการ/กิจกรรม/ด้านของงานที่ประเมินและวัตถุประสงค์ของการควบคุม</w:t>
            </w: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4E3D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(๑)</w:t>
            </w:r>
          </w:p>
        </w:tc>
        <w:tc>
          <w:tcPr>
            <w:tcW w:w="3399" w:type="dxa"/>
            <w:shd w:val="clear" w:color="auto" w:fill="D9D9D9"/>
          </w:tcPr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E3D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4E3D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(๒)</w:t>
            </w:r>
          </w:p>
        </w:tc>
        <w:tc>
          <w:tcPr>
            <w:tcW w:w="1845" w:type="dxa"/>
            <w:shd w:val="clear" w:color="auto" w:fill="D9D9D9"/>
          </w:tcPr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E3D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งวด/เวลาที่พบจุดอ่อน</w:t>
            </w: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E3D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(๓)</w:t>
            </w:r>
          </w:p>
        </w:tc>
        <w:tc>
          <w:tcPr>
            <w:tcW w:w="3544" w:type="dxa"/>
            <w:shd w:val="clear" w:color="auto" w:fill="D9D9D9"/>
          </w:tcPr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E3D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การปรับปรุงการควบคุม</w:t>
            </w: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E3D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(๔)</w:t>
            </w:r>
          </w:p>
        </w:tc>
        <w:tc>
          <w:tcPr>
            <w:tcW w:w="1843" w:type="dxa"/>
            <w:shd w:val="clear" w:color="auto" w:fill="D9D9D9"/>
          </w:tcPr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E3D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กำหนดเสร็จ/</w:t>
            </w: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E3D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E3D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(๕)</w:t>
            </w:r>
          </w:p>
        </w:tc>
        <w:tc>
          <w:tcPr>
            <w:tcW w:w="1417" w:type="dxa"/>
            <w:shd w:val="clear" w:color="auto" w:fill="D9D9D9"/>
          </w:tcPr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E3D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E3D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(๖)</w:t>
            </w:r>
          </w:p>
        </w:tc>
      </w:tr>
      <w:tr w:rsidR="004E3DA7" w:rsidRPr="004E3DA7" w:rsidTr="00B87F00">
        <w:trPr>
          <w:trHeight w:val="270"/>
        </w:trPr>
        <w:tc>
          <w:tcPr>
            <w:tcW w:w="648" w:type="dxa"/>
            <w:tcBorders>
              <w:bottom w:val="single" w:sz="4" w:space="0" w:color="auto"/>
              <w:right w:val="nil"/>
            </w:tcBorders>
          </w:tcPr>
          <w:p w:rsidR="00EA5D84" w:rsidRPr="005A5DC1" w:rsidRDefault="00E62DCD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A5DC1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13.</w:t>
            </w:r>
          </w:p>
        </w:tc>
        <w:tc>
          <w:tcPr>
            <w:tcW w:w="2721" w:type="dxa"/>
            <w:tcBorders>
              <w:left w:val="nil"/>
              <w:bottom w:val="single" w:sz="4" w:space="0" w:color="auto"/>
            </w:tcBorders>
          </w:tcPr>
          <w:p w:rsidR="00EA5D84" w:rsidRPr="005A5DC1" w:rsidRDefault="00E62DCD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A5DC1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งานพัสดุ</w:t>
            </w:r>
          </w:p>
          <w:p w:rsidR="005C53E6" w:rsidRPr="005A5DC1" w:rsidRDefault="00E62DCD" w:rsidP="005C53E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A5DC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การจัดซื้อ</w:t>
            </w:r>
            <w:r w:rsidR="005C53E6" w:rsidRPr="005A5DC1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จัดจ้าง</w:t>
            </w:r>
          </w:p>
          <w:p w:rsidR="005A5DC1" w:rsidRPr="005A5DC1" w:rsidRDefault="005A5DC1" w:rsidP="005A5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A5DC1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  <w:r w:rsidR="004F6619" w:rsidRPr="005A5DC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เพื่อให้การ</w:t>
            </w:r>
            <w:r w:rsidRPr="005A5DC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ดำเนินการ</w:t>
            </w:r>
            <w:r w:rsidR="004F6619" w:rsidRPr="005A5DC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จัดซื้อจัดจ้าง</w:t>
            </w:r>
            <w:r w:rsidRPr="005A5DC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ถูกต้องตามระเบียบ </w:t>
            </w:r>
            <w:r w:rsidRPr="005A5DC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และปฏิบัติให้เป็นไปตามหนังสือสั่งการ</w:t>
            </w:r>
          </w:p>
          <w:p w:rsidR="00E62DCD" w:rsidRPr="005A5DC1" w:rsidRDefault="00E62DCD" w:rsidP="00E62DC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EA5D84" w:rsidRPr="005A5DC1" w:rsidRDefault="00EA5D84" w:rsidP="0024696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24696D" w:rsidRPr="005A5DC1" w:rsidRDefault="0024696D" w:rsidP="0024696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24696D" w:rsidRPr="005A5DC1" w:rsidRDefault="0024696D" w:rsidP="0024696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5D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5A5DC1" w:rsidRPr="005A5D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การเร่งรัดการจัดซื้อจัดจ้างปริมาณมากทำให้เกิดอุปสรรคในการปฏิบัติงาน เช่น  ต้องรวบรวมเอกสารแต่ละโครงการจำนวนมากอาจทำให้เกิดข้อผิดพลาดด้านเอกสาร</w:t>
            </w:r>
          </w:p>
          <w:p w:rsidR="0024696D" w:rsidRPr="005A5DC1" w:rsidRDefault="0024696D" w:rsidP="0024696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EA5D84" w:rsidRPr="003A166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:rsidR="00CA45A8" w:rsidRPr="003A1664" w:rsidRDefault="00CA45A8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:rsidR="00CA45A8" w:rsidRPr="005A5DC1" w:rsidRDefault="00CA45A8" w:rsidP="00CA45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A5DC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งวดสิ้นสุด</w:t>
            </w:r>
          </w:p>
          <w:p w:rsidR="00CA45A8" w:rsidRPr="003A1664" w:rsidRDefault="00CA45A8" w:rsidP="00CA45A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A5DC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๓๐ ก.ย. ๕</w:t>
            </w:r>
            <w:r w:rsidR="002C7F63" w:rsidRPr="005A5DC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A5D84" w:rsidRPr="005A5DC1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24696D" w:rsidRPr="005A5DC1" w:rsidRDefault="0024696D" w:rsidP="001E79A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24696D" w:rsidRPr="005A5DC1" w:rsidRDefault="005A5DC1" w:rsidP="00246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A5DC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  </w:t>
            </w:r>
            <w:r w:rsidRPr="005A5DC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กำชับ</w:t>
            </w:r>
            <w:r w:rsidR="0024696D" w:rsidRPr="005A5DC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เจ้าหน</w:t>
            </w:r>
            <w:r w:rsidRPr="005A5DC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้าที่ผู้ปฎิบัติศึกษาข้อมูล</w:t>
            </w:r>
            <w:r w:rsidR="0024696D" w:rsidRPr="005A5DC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ให้เข้าใจ และปฏิบัติให้เป็นไปตามหนังสือสั่งการ</w:t>
            </w:r>
          </w:p>
          <w:p w:rsidR="0024696D" w:rsidRPr="003A1664" w:rsidRDefault="0024696D" w:rsidP="005A5DC1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5A5DC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 ส่งเจ้าหน้าที่ผู้ปฏิบัติเข้าร่วมการฝึกอบรม</w:t>
            </w:r>
            <w:r w:rsidRPr="005A5DC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5A5DC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เพื่อให้เข้าใจและสามารถปฏิบัติงานได้ถูกต้องและมีประสิทธิ</w:t>
            </w:r>
            <w:r w:rsidRPr="005A5DC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A5DC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ภาพ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24696D" w:rsidRPr="004E3DA7" w:rsidRDefault="0024696D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24696D" w:rsidRPr="004E3DA7" w:rsidRDefault="0024696D" w:rsidP="002469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E3DA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กันยายน ๒๕๕</w:t>
            </w:r>
            <w:r w:rsidR="002C7F6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  <w:p w:rsidR="0024696D" w:rsidRPr="004E3DA7" w:rsidRDefault="0024696D" w:rsidP="0024696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24696D" w:rsidRPr="004E3DA7" w:rsidRDefault="0024696D" w:rsidP="00246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469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ผอ.กองคลัง</w:t>
            </w:r>
          </w:p>
          <w:p w:rsidR="0024696D" w:rsidRPr="0024696D" w:rsidRDefault="0024696D" w:rsidP="0024696D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2469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 </w:t>
            </w:r>
            <w:r w:rsidR="00F95F0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นักวิชาการ</w:t>
            </w:r>
            <w:r w:rsidRPr="0024696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พัสดุ</w:t>
            </w:r>
          </w:p>
          <w:p w:rsidR="0024696D" w:rsidRPr="004E3DA7" w:rsidRDefault="0024696D" w:rsidP="0024696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4E3D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- </w:t>
            </w:r>
            <w:proofErr w:type="spellStart"/>
            <w:r w:rsidRPr="004E3D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ผช</w:t>
            </w:r>
            <w:proofErr w:type="spellEnd"/>
            <w:r w:rsidRPr="004E3D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 w:rsidRPr="004E3D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จนท</w:t>
            </w:r>
            <w:proofErr w:type="spellEnd"/>
            <w:r w:rsidRPr="004E3D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.พัสดุ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A5D84" w:rsidRPr="004E3DA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F95F04" w:rsidRDefault="00F95F04" w:rsidP="00EA5D8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95F04" w:rsidRDefault="00F95F04" w:rsidP="00EA5D8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95F04" w:rsidRDefault="00F95F04" w:rsidP="00EA5D8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95F04" w:rsidRDefault="00F95F04" w:rsidP="00EA5D8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95F04" w:rsidRDefault="00F95F04" w:rsidP="00EA5D8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95F04" w:rsidRDefault="00F95F04" w:rsidP="00EA5D8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95F04" w:rsidRDefault="00F95F04" w:rsidP="00EA5D8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F95F04" w:rsidRDefault="00F95F04" w:rsidP="00EA5D8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073D" w:rsidRPr="00347740" w:rsidRDefault="004E3DA7" w:rsidP="0034774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</w:pPr>
      <w:r w:rsidRPr="00EA5D84"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  <w:t xml:space="preserve"> </w:t>
      </w:r>
    </w:p>
    <w:p w:rsidR="0052073D" w:rsidRDefault="0052073D" w:rsidP="00EA5D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073D" w:rsidRDefault="0052073D" w:rsidP="0034774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2073D" w:rsidRDefault="0052073D" w:rsidP="00EA5D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8ED9ED" wp14:editId="784B6450">
                <wp:simplePos x="0" y="0"/>
                <wp:positionH relativeFrom="column">
                  <wp:posOffset>8575040</wp:posOffset>
                </wp:positionH>
                <wp:positionV relativeFrom="paragraph">
                  <wp:posOffset>19050</wp:posOffset>
                </wp:positionV>
                <wp:extent cx="1028700" cy="352425"/>
                <wp:effectExtent l="0" t="0" r="0" b="952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2CE" w:rsidRPr="00A93E6C" w:rsidRDefault="00A712CE" w:rsidP="00EA5D8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93E6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ปอ.๓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left:0;text-align:left;margin-left:675.2pt;margin-top:1.5pt;width:81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" stroked="f">
                <v:textbox>
                  <w:txbxContent>
                    <w:p w:rsidR="008C293F" w:rsidRPr="00A93E6C" w:rsidRDefault="008C293F" w:rsidP="00EA5D8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93E6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ปอ.๓</w:t>
                      </w:r>
                    </w:p>
                  </w:txbxContent>
                </v:textbox>
              </v:shape>
            </w:pict>
          </mc:Fallback>
        </mc:AlternateContent>
      </w:r>
    </w:p>
    <w:p w:rsidR="00EA5D84" w:rsidRPr="00EA5D84" w:rsidRDefault="0052073D" w:rsidP="00EA5D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</w:pPr>
      <w:r w:rsidRPr="00EA5D84"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  <w:t xml:space="preserve">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2664"/>
        <w:gridCol w:w="3685"/>
        <w:gridCol w:w="1701"/>
        <w:gridCol w:w="3402"/>
        <w:gridCol w:w="1985"/>
        <w:gridCol w:w="1417"/>
      </w:tblGrid>
      <w:tr w:rsidR="00EA5D84" w:rsidRPr="00EA5D84" w:rsidTr="0052073D">
        <w:tc>
          <w:tcPr>
            <w:tcW w:w="322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กระบวนการปฏิบัติงาน/โครงการ/กิจกรรม/ด้านของงานที่ประเมินและวัตถุประสงค์ของการควบคุม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(๑)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(๒)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งวด/เวลาที่พบจุดอ่อน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(๓)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การปรับปรุงการควบคุม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(๔)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กำหนดเสร็จ/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(๕)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(๖)</w:t>
            </w:r>
          </w:p>
        </w:tc>
      </w:tr>
      <w:tr w:rsidR="00EA5D84" w:rsidRPr="00EA5D84" w:rsidTr="0052073D">
        <w:tc>
          <w:tcPr>
            <w:tcW w:w="3227" w:type="dxa"/>
            <w:gridSpan w:val="2"/>
            <w:tcBorders>
              <w:bottom w:val="nil"/>
              <w:right w:val="nil"/>
            </w:tcBorders>
            <w:shd w:val="clear" w:color="auto" w:fill="FDE9D9"/>
          </w:tcPr>
          <w:p w:rsidR="00EA5D84" w:rsidRPr="00CC467B" w:rsidRDefault="00CC5412" w:rsidP="00CC54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sz w:val="36"/>
                <w:szCs w:val="36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sz w:val="36"/>
                <w:szCs w:val="36"/>
                <w:cs/>
              </w:rPr>
              <w:t>กองช่าง</w:t>
            </w:r>
          </w:p>
        </w:tc>
        <w:tc>
          <w:tcPr>
            <w:tcW w:w="3685" w:type="dxa"/>
            <w:tcBorders>
              <w:left w:val="nil"/>
              <w:bottom w:val="nil"/>
              <w:right w:val="nil"/>
            </w:tcBorders>
            <w:shd w:val="clear" w:color="auto" w:fill="FDE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DE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FDE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DE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FDE9D9"/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A5D84" w:rsidRPr="00EA5D84" w:rsidTr="0052073D">
        <w:tc>
          <w:tcPr>
            <w:tcW w:w="563" w:type="dxa"/>
            <w:tcBorders>
              <w:bottom w:val="nil"/>
              <w:right w:val="nil"/>
            </w:tcBorders>
          </w:tcPr>
          <w:p w:rsidR="00EA5D84" w:rsidRPr="00CC5412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CC541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="00A712CE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CC541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2664" w:type="dxa"/>
            <w:tcBorders>
              <w:left w:val="nil"/>
              <w:bottom w:val="nil"/>
            </w:tcBorders>
          </w:tcPr>
          <w:p w:rsidR="00EA5D84" w:rsidRPr="00CC5412" w:rsidRDefault="00EA5D84" w:rsidP="00EA5D84">
            <w:pPr>
              <w:spacing w:after="0" w:line="240" w:lineRule="auto"/>
              <w:ind w:right="-19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C541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</w:t>
            </w:r>
            <w:r w:rsidRPr="00CC5412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ไฟฟ้าและถนน</w:t>
            </w:r>
          </w:p>
        </w:tc>
        <w:tc>
          <w:tcPr>
            <w:tcW w:w="3685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A5D84" w:rsidRPr="00EA5D84" w:rsidTr="0052073D">
        <w:tc>
          <w:tcPr>
            <w:tcW w:w="563" w:type="dxa"/>
            <w:tcBorders>
              <w:top w:val="nil"/>
              <w:right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FF"/>
                <w:sz w:val="32"/>
                <w:szCs w:val="32"/>
                <w:cs/>
              </w:rPr>
            </w:pPr>
          </w:p>
        </w:tc>
        <w:tc>
          <w:tcPr>
            <w:tcW w:w="2664" w:type="dxa"/>
            <w:tcBorders>
              <w:top w:val="nil"/>
              <w:left w:val="nil"/>
            </w:tcBorders>
          </w:tcPr>
          <w:p w:rsidR="00DD5043" w:rsidRPr="00DD5043" w:rsidRDefault="00DD5043" w:rsidP="00DD5043">
            <w:pPr>
              <w:spacing w:after="0" w:line="240" w:lineRule="auto"/>
              <w:ind w:right="-129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D50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-เพื่อให้การปฏิบัติงานซ่อมแซม</w:t>
            </w:r>
          </w:p>
          <w:p w:rsidR="00EA5D84" w:rsidRPr="00EA5D84" w:rsidRDefault="00DD5043" w:rsidP="00DD5043">
            <w:pPr>
              <w:spacing w:after="0" w:line="240" w:lineRule="auto"/>
              <w:ind w:right="-199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D50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ไฟฟ้า และถนน ได้อย่างมีประสิทธิภาพและรวดเร็ว</w:t>
            </w:r>
          </w:p>
        </w:tc>
        <w:tc>
          <w:tcPr>
            <w:tcW w:w="3685" w:type="dxa"/>
            <w:tcBorders>
              <w:top w:val="nil"/>
            </w:tcBorders>
          </w:tcPr>
          <w:p w:rsidR="00DD5043" w:rsidRPr="00DD5043" w:rsidRDefault="00DD5043" w:rsidP="00DD504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D50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</w:t>
            </w:r>
            <w:r w:rsidRPr="00DD5043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DD50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7020C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งบประมาณมีจำนวนจำกัดยังไม่เพียงพอ</w:t>
            </w:r>
            <w:r w:rsidRPr="00DD50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DD5043" w:rsidRPr="00DD5043" w:rsidRDefault="00DD5043" w:rsidP="00DD5043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D50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 เจ้าหน้าที่ขาดความรู้เรื่องการไฟฟ้าให้ถูกต้องตามหลักของการไฟฟ้าส่วนภูมิภาค</w:t>
            </w:r>
          </w:p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งวดสิ้นสุด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๓๐ ก.ย. ๕</w:t>
            </w:r>
            <w:r w:rsidR="002C7F6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402" w:type="dxa"/>
            <w:tcBorders>
              <w:top w:val="nil"/>
            </w:tcBorders>
          </w:tcPr>
          <w:p w:rsidR="00DD5043" w:rsidRPr="00DD5043" w:rsidRDefault="00DD5043" w:rsidP="00DD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D50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จัดสรรงบประมาณให้สอดคล้องกับอุปกรณ์ไฟฟ้าที่ทันสมัย มีอายุการใช้งานได้นานยิ่งขึ้น</w:t>
            </w:r>
            <w:r w:rsidRPr="00DD504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br/>
              <w:t>- ส่งเสริมและพัฒนาให้เจ้าหน้าที่เข้ารับการอบรมด้านไฟฟ้าเป็นการเฉพาะทาง และศึกษาระเบียบ หลักเกณฑ์ของหน่วยงานที่เกี่ยวข้องอยู่เสมอ</w:t>
            </w:r>
          </w:p>
          <w:p w:rsidR="00EA5D84" w:rsidRPr="00EA5D84" w:rsidRDefault="00DD5043" w:rsidP="00DD5043">
            <w:pPr>
              <w:spacing w:after="0" w:line="240" w:lineRule="auto"/>
              <w:ind w:right="-59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D504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-ดำเนินการสรรหาบุคลากรในตำแหน่งช่างไฟฟ้า เพื่อมาปฏิบัติงาน</w:t>
            </w:r>
          </w:p>
        </w:tc>
        <w:tc>
          <w:tcPr>
            <w:tcW w:w="1985" w:type="dxa"/>
            <w:tcBorders>
              <w:top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กันยายน 2</w:t>
            </w:r>
            <w:r w:rsidR="002C7F6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559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Default="00DD5043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D504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หัวหน้าส่วนโยธา</w:t>
            </w:r>
          </w:p>
          <w:p w:rsidR="00CC5412" w:rsidRPr="00DD5043" w:rsidRDefault="00CC5412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.ช่างไฟฟ้า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A5D84" w:rsidRPr="00EA5D84" w:rsidTr="0052073D">
        <w:tc>
          <w:tcPr>
            <w:tcW w:w="563" w:type="dxa"/>
            <w:tcBorders>
              <w:bottom w:val="nil"/>
              <w:right w:val="nil"/>
            </w:tcBorders>
          </w:tcPr>
          <w:p w:rsidR="00EA5D84" w:rsidRPr="00CC5412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C541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="00A712CE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CC541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2664" w:type="dxa"/>
            <w:tcBorders>
              <w:left w:val="nil"/>
              <w:bottom w:val="nil"/>
            </w:tcBorders>
          </w:tcPr>
          <w:p w:rsidR="00EA5D84" w:rsidRPr="00CC5412" w:rsidRDefault="00105463" w:rsidP="00EA5D84">
            <w:pPr>
              <w:spacing w:after="0" w:line="240" w:lineRule="auto"/>
              <w:ind w:right="-19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C54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ด้านงานก่อสร้าง</w:t>
            </w:r>
          </w:p>
        </w:tc>
        <w:tc>
          <w:tcPr>
            <w:tcW w:w="3685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ind w:right="-59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A5D84" w:rsidRPr="00EA5D84" w:rsidTr="0052073D">
        <w:tc>
          <w:tcPr>
            <w:tcW w:w="563" w:type="dxa"/>
            <w:tcBorders>
              <w:top w:val="nil"/>
              <w:bottom w:val="single" w:sz="4" w:space="0" w:color="auto"/>
              <w:right w:val="nil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FF"/>
                <w:sz w:val="32"/>
                <w:szCs w:val="32"/>
                <w:cs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</w:tcBorders>
          </w:tcPr>
          <w:p w:rsidR="00EA5D84" w:rsidRPr="00EA5D84" w:rsidRDefault="00105463" w:rsidP="00EA5D84">
            <w:pPr>
              <w:spacing w:after="0" w:line="240" w:lineRule="auto"/>
              <w:ind w:right="-199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74E29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เพื่อให้งานโครงสร้างพื้นฐาน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74E29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มีความมั่นคง แข็งแรง ได้รับ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74E29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การดูแลรักษาและสนองตอบความต้องการของประชาชนอย่างทั่วถึง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:rsidR="00EA5D84" w:rsidRPr="00EA5D84" w:rsidRDefault="001F5739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574E29">
              <w:rPr>
                <w:rFonts w:ascii="TH SarabunIT๙" w:hAnsi="TH SarabunIT๙" w:cs="TH SarabunIT๙"/>
                <w:sz w:val="32"/>
                <w:szCs w:val="32"/>
                <w:cs/>
              </w:rPr>
              <w:t>๑. สาธารณสมบัติที่เป็นโครงสร้างพื้นฐานของประชาชนไม่ได้รับการดูแลรักษา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งวดสิ้นสุด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EA5D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๓๐ ก.ย. ๕</w:t>
            </w:r>
            <w:r w:rsidR="002C7F6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EA5D84" w:rsidRPr="00EA5D84" w:rsidRDefault="001F5739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 </w:t>
            </w:r>
            <w:r w:rsidRPr="00574E29">
              <w:rPr>
                <w:rFonts w:ascii="TH SarabunIT๙" w:hAnsi="TH SarabunIT๙" w:cs="TH SarabunIT๙"/>
                <w:sz w:val="32"/>
                <w:szCs w:val="32"/>
                <w:cs/>
              </w:rPr>
              <w:t>กำชับ ให้คำชี้แนะผู้นำชุมชน/ประชาคมหมู่บ้านให้รู้บทบาทหน้าที่ของตนเองในการช่วยสอดส่องดูแลงานก่อสร้างในพื้นที่ของตนเองอีกทางหนึ่ง</w:t>
            </w:r>
          </w:p>
          <w:p w:rsidR="00EA5D84" w:rsidRPr="00EA5D84" w:rsidRDefault="00EA5D84" w:rsidP="00EA5D84">
            <w:pPr>
              <w:spacing w:after="0" w:line="240" w:lineRule="auto"/>
              <w:ind w:right="-59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EA5D84" w:rsidRPr="00EA5D84" w:rsidRDefault="002C7F63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กันยายน 2559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DD5043" w:rsidRPr="00DD5043" w:rsidRDefault="00DD5043" w:rsidP="00DD504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D504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หัวหน้าส่วนโยธา</w:t>
            </w:r>
          </w:p>
          <w:p w:rsidR="00EA5D84" w:rsidRPr="00EA5D84" w:rsidRDefault="00DD5043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ผช</w:t>
            </w:r>
            <w:proofErr w:type="spellEnd"/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.นายช่างโยธา</w:t>
            </w:r>
          </w:p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EA5D84" w:rsidRPr="00EA5D8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1F5739" w:rsidRDefault="001F5739" w:rsidP="00EA5D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A5D84" w:rsidRDefault="00EA5D84" w:rsidP="003E56F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</w:pPr>
    </w:p>
    <w:p w:rsidR="00796B89" w:rsidRPr="00EA5D84" w:rsidRDefault="003E56F0" w:rsidP="00EA5D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C24C22" wp14:editId="6EEF7EE7">
                <wp:simplePos x="0" y="0"/>
                <wp:positionH relativeFrom="column">
                  <wp:posOffset>8575040</wp:posOffset>
                </wp:positionH>
                <wp:positionV relativeFrom="paragraph">
                  <wp:posOffset>-161925</wp:posOffset>
                </wp:positionV>
                <wp:extent cx="1028700" cy="333375"/>
                <wp:effectExtent l="0" t="0" r="0" b="952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2CE" w:rsidRPr="00A93E6C" w:rsidRDefault="00A712CE" w:rsidP="00EA5D8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93E6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ปอ.๓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5" type="#_x0000_t202" style="position:absolute;left:0;text-align:left;margin-left:675.2pt;margin-top:-12.75pt;width:81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" stroked="f">
                <v:textbox>
                  <w:txbxContent>
                    <w:p w:rsidR="008C293F" w:rsidRPr="00A93E6C" w:rsidRDefault="008C293F" w:rsidP="00EA5D84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A93E6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ปอ.๓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2664"/>
        <w:gridCol w:w="3544"/>
        <w:gridCol w:w="1842"/>
        <w:gridCol w:w="3402"/>
        <w:gridCol w:w="1985"/>
        <w:gridCol w:w="1417"/>
      </w:tblGrid>
      <w:tr w:rsidR="000D5CB4" w:rsidRPr="000D5CB4" w:rsidTr="00803201">
        <w:tc>
          <w:tcPr>
            <w:tcW w:w="322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กระบวนการปฏิบัติงาน/โครงการ/กิจกรรม/ด้านของงานที่ประเมินและวัตถุประสงค์ของการควบคุม</w:t>
            </w: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5CB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(๑)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0D5CB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(๒)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งวด/เวลาที่พบจุดอ่อน</w:t>
            </w: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(๓)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การปรับปรุงการควบคุม</w:t>
            </w: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(๔)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กำหนดเสร็จ/</w:t>
            </w: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(๕)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(๖)</w:t>
            </w:r>
          </w:p>
        </w:tc>
      </w:tr>
      <w:tr w:rsidR="000D5CB4" w:rsidRPr="000D5CB4" w:rsidTr="00803201">
        <w:tc>
          <w:tcPr>
            <w:tcW w:w="3227" w:type="dxa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03201" w:rsidRPr="000D5CB4" w:rsidRDefault="00A712CE" w:rsidP="0080320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17</w:t>
            </w:r>
            <w:r w:rsidR="00803201" w:rsidRPr="000D5CB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 </w:t>
            </w:r>
            <w:r w:rsidR="00803201" w:rsidRPr="000D5C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งานประมาณราคาก่อสร้าง</w:t>
            </w:r>
          </w:p>
          <w:p w:rsidR="00803201" w:rsidRPr="000D5CB4" w:rsidRDefault="00803201" w:rsidP="0080320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D5C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-</w:t>
            </w:r>
            <w:r w:rsidRPr="000D5C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เพื่อให้การคำนวณประมาณ</w:t>
            </w:r>
            <w:r w:rsidRPr="000D5C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803201" w:rsidRPr="000D5CB4" w:rsidRDefault="00803201" w:rsidP="0080320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D5C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0D5CB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การช่างถูกต้อง มีมาตรฐาน </w:t>
            </w:r>
            <w:r w:rsidRPr="000D5C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</w:p>
          <w:p w:rsidR="00803201" w:rsidRPr="000D5CB4" w:rsidRDefault="00803201" w:rsidP="0080320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D5C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0D5CB4">
              <w:rPr>
                <w:rFonts w:ascii="TH SarabunIT๙" w:hAnsi="TH SarabunIT๙" w:cs="TH SarabunIT๙"/>
                <w:sz w:val="32"/>
                <w:szCs w:val="32"/>
                <w:cs/>
              </w:rPr>
              <w:t>สอดคล้องกับปริมาณงานและ</w:t>
            </w:r>
          </w:p>
          <w:p w:rsidR="00803201" w:rsidRPr="000D5CB4" w:rsidRDefault="00803201" w:rsidP="0080320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5C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0D5CB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3201" w:rsidRPr="000D5CB4" w:rsidRDefault="00803201" w:rsidP="003E56F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E56F0" w:rsidRPr="000D5CB4" w:rsidRDefault="003E56F0" w:rsidP="003E56F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5C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D5CB4">
              <w:rPr>
                <w:rFonts w:ascii="TH SarabunIT๙" w:hAnsi="TH SarabunIT๙" w:cs="TH SarabunIT๙"/>
                <w:sz w:val="32"/>
                <w:szCs w:val="32"/>
                <w:cs/>
              </w:rPr>
              <w:t>รายละเอียดการคำนวณประมาณการช่างในแต่ละรายการไม่ตรงกับยอดรวมของงบประมาณ เนื่องจาก</w:t>
            </w:r>
            <w:r w:rsidRPr="000D5C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</w:t>
            </w:r>
            <w:r w:rsidRPr="000D5CB4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การคำนวณสูตร</w:t>
            </w:r>
            <w:r w:rsidRPr="000D5CB4">
              <w:rPr>
                <w:rFonts w:ascii="TH SarabunIT๙" w:hAnsi="TH SarabunIT๙" w:cs="TH SarabunIT๙"/>
                <w:sz w:val="32"/>
                <w:szCs w:val="32"/>
              </w:rPr>
              <w:t xml:space="preserve"> excel </w:t>
            </w:r>
            <w:r w:rsidRPr="000D5C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D5CB4">
              <w:rPr>
                <w:rFonts w:ascii="TH SarabunIT๙" w:hAnsi="TH SarabunIT๙" w:cs="TH SarabunIT๙"/>
                <w:sz w:val="32"/>
                <w:szCs w:val="32"/>
                <w:cs/>
              </w:rPr>
              <w:t>จากคอมพิวเตอร์</w:t>
            </w:r>
          </w:p>
        </w:tc>
        <w:tc>
          <w:tcPr>
            <w:tcW w:w="18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3201" w:rsidRPr="000D5CB4" w:rsidRDefault="00803201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E56F0" w:rsidRPr="000D5CB4" w:rsidRDefault="003E56F0" w:rsidP="003E56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งวดสิ้นสุด</w:t>
            </w:r>
          </w:p>
          <w:p w:rsidR="003E56F0" w:rsidRPr="000D5CB4" w:rsidRDefault="003E56F0" w:rsidP="003E56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๓๐ ก.ย. ๕</w:t>
            </w:r>
            <w:r w:rsidR="002C7F6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4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3201" w:rsidRPr="000D5CB4" w:rsidRDefault="00803201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E56F0" w:rsidRPr="000D5CB4" w:rsidRDefault="003E56F0" w:rsidP="003E56F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5C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0D5CB4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เจ้าหน้าที่ที่เกี่ยวข้องควรมีการตรวจสอบก่อนเสนอผู้บังคับบัญชาตามลำดับชั้น</w:t>
            </w:r>
          </w:p>
        </w:tc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03201" w:rsidRPr="000D5CB4" w:rsidRDefault="00803201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E56F0" w:rsidRPr="000D5CB4" w:rsidRDefault="002C7F63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กันยายน  2559</w:t>
            </w:r>
          </w:p>
          <w:p w:rsidR="003E56F0" w:rsidRPr="000D5CB4" w:rsidRDefault="003E56F0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3E56F0" w:rsidRPr="000D5CB4" w:rsidRDefault="003E56F0" w:rsidP="003E56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หัวหน้าส่วนโยธา</w:t>
            </w:r>
          </w:p>
          <w:p w:rsidR="003E56F0" w:rsidRPr="000D5CB4" w:rsidRDefault="003E56F0" w:rsidP="003E56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0D5CB4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ผช</w:t>
            </w:r>
            <w:proofErr w:type="spellEnd"/>
            <w:r w:rsidRPr="000D5CB4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.นายช่างโยธา</w:t>
            </w:r>
          </w:p>
          <w:p w:rsidR="003E56F0" w:rsidRPr="000D5CB4" w:rsidRDefault="003E56F0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803201" w:rsidRPr="000D5CB4" w:rsidRDefault="00803201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D5CB4" w:rsidRPr="000D5CB4" w:rsidTr="00CD1EB2">
        <w:tc>
          <w:tcPr>
            <w:tcW w:w="3227" w:type="dxa"/>
            <w:gridSpan w:val="2"/>
            <w:tcBorders>
              <w:bottom w:val="single" w:sz="4" w:space="0" w:color="auto"/>
              <w:right w:val="nil"/>
            </w:tcBorders>
            <w:shd w:val="clear" w:color="auto" w:fill="FDE9D9"/>
          </w:tcPr>
          <w:p w:rsidR="00EA5D84" w:rsidRPr="000D5CB4" w:rsidRDefault="008B0005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กอง</w:t>
            </w:r>
            <w:r w:rsidR="00EA5D84" w:rsidRPr="000D5CB4">
              <w:rPr>
                <w:rFonts w:ascii="TH SarabunIT๙" w:eastAsia="Times New Roman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>การศึกษา</w:t>
            </w:r>
            <w:r w:rsidR="00EA5D84" w:rsidRPr="000D5CB4">
              <w:rPr>
                <w:rFonts w:ascii="TH SarabunIT๙" w:eastAsia="Times New Roman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ฯ</w:t>
            </w: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clear" w:color="auto" w:fill="FDE9D9"/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FDE9D9"/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left w:val="nil"/>
              <w:bottom w:val="single" w:sz="4" w:space="0" w:color="auto"/>
              <w:right w:val="nil"/>
            </w:tcBorders>
            <w:shd w:val="clear" w:color="auto" w:fill="FDE9D9"/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FDE9D9"/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FDE9D9"/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D5CB4" w:rsidRPr="000D5CB4" w:rsidTr="00CD1EB2">
        <w:tc>
          <w:tcPr>
            <w:tcW w:w="56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5D84" w:rsidRPr="000D5CB4" w:rsidRDefault="00A712CE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18</w:t>
            </w:r>
            <w:r w:rsidR="00CD1EB2" w:rsidRPr="000D5CB4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D1EB2" w:rsidRPr="000D5CB4" w:rsidRDefault="00CD1EB2" w:rsidP="00EA5D84">
            <w:pPr>
              <w:spacing w:after="0" w:line="240" w:lineRule="auto"/>
              <w:ind w:right="-24"/>
              <w:rPr>
                <w:rFonts w:ascii="TH SarabunIT๙" w:hAnsi="TH SarabunIT๙" w:cs="TH SarabunIT๙"/>
                <w:sz w:val="32"/>
                <w:szCs w:val="32"/>
              </w:rPr>
            </w:pPr>
            <w:r w:rsidRPr="000D5C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งานบริหารการศึกษา</w:t>
            </w:r>
          </w:p>
          <w:p w:rsidR="00EA5D84" w:rsidRPr="000D5CB4" w:rsidRDefault="003E56F0" w:rsidP="00EA5D84">
            <w:pPr>
              <w:spacing w:after="0" w:line="240" w:lineRule="auto"/>
              <w:ind w:right="-24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5CB4">
              <w:rPr>
                <w:rFonts w:ascii="TH SarabunIT๙" w:hAnsi="TH SarabunIT๙" w:cs="TH SarabunIT๙"/>
                <w:sz w:val="32"/>
                <w:szCs w:val="32"/>
                <w:cs/>
              </w:rPr>
              <w:t>-เพื่องานบริหารการศึกษาและงานส่งเสริมการศึกษาเป็นไปด้วยความเรียบร้อยถูกต้องตามข้อกฎหมายกำหนด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E56F0" w:rsidRPr="003E56F0" w:rsidRDefault="003E56F0" w:rsidP="003E56F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E56F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การจัดการศึกษาปฐมวัยยังไม่ได้มาตรฐาน</w:t>
            </w:r>
          </w:p>
          <w:p w:rsidR="003E56F0" w:rsidRPr="000D5CB4" w:rsidRDefault="003E56F0" w:rsidP="003E56F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3E56F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งบประมาณมีจำนวนจำกัด</w:t>
            </w:r>
          </w:p>
          <w:p w:rsidR="003E56F0" w:rsidRPr="003E56F0" w:rsidRDefault="003E56F0" w:rsidP="003E56F0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5CB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r w:rsidRPr="003E56F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บุคลากรยังขาดความรู้และทักษะในการสอบเด็กปฐมวัย</w:t>
            </w:r>
          </w:p>
          <w:p w:rsidR="00EA5D84" w:rsidRPr="000D5CB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งวดสิ้นสุด</w:t>
            </w: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๓๐ ก.ย. ๕</w:t>
            </w:r>
            <w:r w:rsidR="002C7F6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D1EB2" w:rsidRPr="00CD1EB2" w:rsidRDefault="00CD1EB2" w:rsidP="00CD1EB2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D1EB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๑. ส่งเจ้าหน้าที่เข้ารับการอบรม ด้านต่าง ๆ เพื่อพัฒนาศักยภาพของผู้ดูแลเด็กให้มีทักษะมากขึ้น</w:t>
            </w:r>
          </w:p>
          <w:p w:rsidR="00EA5D84" w:rsidRPr="000D5CB4" w:rsidRDefault="00CD1EB2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D1EB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๒.จัดหา</w:t>
            </w:r>
            <w:r w:rsidRPr="00CD1EB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งบประมาณและ</w:t>
            </w:r>
            <w:r w:rsidRPr="00CD1EB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อุปกรณ์สำหรับพัฒนาการด้านสนามเด็กเล่น</w:t>
            </w:r>
            <w:r w:rsidRPr="00CD1EB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CD1EB2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และสื่อการเรียนการสอน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D1EB2" w:rsidRPr="000D5CB4" w:rsidRDefault="00CD1EB2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0D5CB4" w:rsidRDefault="002C7F63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กันยายน 2559</w:t>
            </w: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E814D5" w:rsidRDefault="00E814D5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814D5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ผอ.กองการ</w:t>
            </w:r>
            <w:r w:rsidR="00EA5D84" w:rsidRPr="00E814D5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ศึกษา</w:t>
            </w: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D5CB4" w:rsidRPr="000D5CB4" w:rsidTr="00803201">
        <w:tc>
          <w:tcPr>
            <w:tcW w:w="563" w:type="dxa"/>
            <w:tcBorders>
              <w:top w:val="single" w:sz="4" w:space="0" w:color="auto"/>
              <w:bottom w:val="nil"/>
              <w:right w:val="nil"/>
            </w:tcBorders>
          </w:tcPr>
          <w:p w:rsidR="00EA5D84" w:rsidRPr="000D5CB4" w:rsidRDefault="00A712CE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19</w:t>
            </w:r>
            <w:r w:rsidR="00EA5D84" w:rsidRPr="000D5CB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</w:tcBorders>
          </w:tcPr>
          <w:p w:rsidR="00EA5D84" w:rsidRPr="000D5CB4" w:rsidRDefault="00CD1EB2" w:rsidP="00EA5D84">
            <w:pPr>
              <w:spacing w:after="0" w:line="240" w:lineRule="auto"/>
              <w:ind w:right="-19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5CB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การพัฒนาศูนย์เด็กเล็ก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:rsidR="00EA5D84" w:rsidRPr="000D5CB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nil"/>
            </w:tcBorders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0D5CB4" w:rsidRPr="000D5CB4" w:rsidTr="00803201">
        <w:tc>
          <w:tcPr>
            <w:tcW w:w="563" w:type="dxa"/>
            <w:tcBorders>
              <w:top w:val="nil"/>
              <w:bottom w:val="single" w:sz="4" w:space="0" w:color="auto"/>
              <w:right w:val="nil"/>
            </w:tcBorders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</w:tcBorders>
          </w:tcPr>
          <w:p w:rsidR="00EA5D84" w:rsidRPr="000D5CB4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เพื่อให้</w:t>
            </w:r>
            <w:r w:rsidRPr="000D5CB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มีศูนย์พัฒนาเด็กเล็กที่ได้มาตรฐาน</w:t>
            </w:r>
          </w:p>
          <w:p w:rsidR="00EA5D84" w:rsidRPr="000D5CB4" w:rsidRDefault="00EA5D84" w:rsidP="00EA5D84">
            <w:pPr>
              <w:spacing w:after="0" w:line="240" w:lineRule="auto"/>
              <w:ind w:right="-199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EA5D84" w:rsidRPr="000D5CB4" w:rsidRDefault="00CD1EB2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5CB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D5CB4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ด้านสถานที่ ภายในบริเวณศูนย์ฯ  มีการปรับปรุงเพียงบางส่วน สถานที่คับแคบ และยังขาดอุปกรณ์สนามเด็กเล่น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งวดสิ้นสุด</w:t>
            </w: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๓๐ ก.ย. ๕</w:t>
            </w:r>
            <w:r w:rsidR="002C7F6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EA5D84" w:rsidRPr="000D5CB4" w:rsidRDefault="00CD1EB2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D5CB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จัดหาสถานที่ที่กว้างขวางและเหมาะสมในการก่อสร้างศูนย์ฯ แห่งใหม่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กันยายน</w:t>
            </w:r>
            <w:r w:rsidRPr="000D5CB4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๒๕๕</w:t>
            </w:r>
            <w:r w:rsidR="002C7F63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643057" w:rsidRPr="00E814D5" w:rsidRDefault="00643057" w:rsidP="0064305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E814D5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ผอ.กองการศึกษา</w:t>
            </w: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EA5D84" w:rsidRPr="000D5CB4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EA5D84" w:rsidRPr="00EA5D84" w:rsidRDefault="00EA5D84" w:rsidP="00EA5D8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u w:val="dottedHeavy"/>
        </w:rPr>
      </w:pPr>
    </w:p>
    <w:p w:rsidR="007E2A1B" w:rsidRDefault="00EA5D84" w:rsidP="00EA5D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987D5C1" wp14:editId="3B200263">
                <wp:simplePos x="0" y="0"/>
                <wp:positionH relativeFrom="column">
                  <wp:posOffset>8508365</wp:posOffset>
                </wp:positionH>
                <wp:positionV relativeFrom="paragraph">
                  <wp:posOffset>66675</wp:posOffset>
                </wp:positionV>
                <wp:extent cx="1028700" cy="352425"/>
                <wp:effectExtent l="0" t="0" r="0" b="952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2CE" w:rsidRPr="00A93E6C" w:rsidRDefault="00A712CE" w:rsidP="00EA5D84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A93E6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ปอ.๓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6" type="#_x0000_t202" style="position:absolute;left:0;text-align:left;margin-left:669.95pt;margin-top:5.25pt;width:81pt;height:2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" stroked="f">
                <v:textbox>
                  <w:txbxContent>
                    <w:p w:rsidR="008C293F" w:rsidRPr="00A93E6C" w:rsidRDefault="008C293F" w:rsidP="00EA5D84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A93E6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ปอ.๓</w:t>
                      </w:r>
                    </w:p>
                  </w:txbxContent>
                </v:textbox>
              </v:shape>
            </w:pict>
          </mc:Fallback>
        </mc:AlternateContent>
      </w:r>
    </w:p>
    <w:p w:rsidR="00EA5D84" w:rsidRPr="00EA5D84" w:rsidRDefault="007E2A1B" w:rsidP="00EA5D8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</w:pPr>
      <w:r w:rsidRPr="00EA5D84">
        <w:rPr>
          <w:rFonts w:ascii="TH SarabunIT๙" w:eastAsia="Times New Roman" w:hAnsi="TH SarabunIT๙" w:cs="TH SarabunIT๙"/>
          <w:b/>
          <w:bCs/>
          <w:sz w:val="32"/>
          <w:szCs w:val="32"/>
          <w:u w:val="dottedHeavy"/>
        </w:rPr>
        <w:t xml:space="preserve"> 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2511"/>
        <w:gridCol w:w="3584"/>
        <w:gridCol w:w="1793"/>
        <w:gridCol w:w="3406"/>
        <w:gridCol w:w="1931"/>
        <w:gridCol w:w="1260"/>
      </w:tblGrid>
      <w:tr w:rsidR="00EA5D84" w:rsidRPr="005E4817" w:rsidTr="008C293F">
        <w:tc>
          <w:tcPr>
            <w:tcW w:w="307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E48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กระบวนการปฏิบัติงาน/โครงการ/กิจกรรม/ด้านของงานที่ประเมินและวัตถุประสงค์ของการควบคุม</w:t>
            </w: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E48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(๑)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E48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ความเสี่ยงที่ยังมีอยู่</w:t>
            </w: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5E48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(๒)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E48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งวด/เวลาที่พบจุดอ่อน</w:t>
            </w: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E48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(๓)</w:t>
            </w:r>
          </w:p>
        </w:tc>
        <w:tc>
          <w:tcPr>
            <w:tcW w:w="3406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E48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การปรับปรุงการควบคุม</w:t>
            </w: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E48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(๔)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E48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กำหนดเสร็จ/</w:t>
            </w: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E48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E48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(๕)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/>
          </w:tcPr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E48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E4817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(๖)</w:t>
            </w:r>
          </w:p>
        </w:tc>
      </w:tr>
      <w:tr w:rsidR="00EA5D84" w:rsidRPr="005E4817" w:rsidTr="008C293F">
        <w:tc>
          <w:tcPr>
            <w:tcW w:w="563" w:type="dxa"/>
            <w:tcBorders>
              <w:bottom w:val="nil"/>
              <w:right w:val="nil"/>
            </w:tcBorders>
          </w:tcPr>
          <w:p w:rsidR="00EA5D84" w:rsidRPr="005E4817" w:rsidRDefault="00A712CE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>20</w:t>
            </w:r>
            <w:bookmarkStart w:id="0" w:name="_GoBack"/>
            <w:bookmarkEnd w:id="0"/>
            <w:r w:rsidR="00EA5D84" w:rsidRPr="005E4817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2511" w:type="dxa"/>
            <w:tcBorders>
              <w:left w:val="nil"/>
              <w:bottom w:val="nil"/>
            </w:tcBorders>
          </w:tcPr>
          <w:p w:rsidR="000D5CB4" w:rsidRPr="005E4817" w:rsidRDefault="000D5CB4" w:rsidP="00EA5D84">
            <w:pPr>
              <w:spacing w:after="0" w:line="240" w:lineRule="auto"/>
              <w:ind w:right="-199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5E481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การส่งเสริมการศึกษา  ศาสนาและวัฒนธรรม</w:t>
            </w:r>
          </w:p>
          <w:p w:rsidR="000D5CB4" w:rsidRPr="005E4817" w:rsidRDefault="00EA5D84" w:rsidP="000D5CB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E481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-</w:t>
            </w:r>
            <w:r w:rsidR="000D5CB4" w:rsidRPr="005E481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D5CB4" w:rsidRPr="005E481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เพื่อให้งานบริหารการศึกษา เป็นไปด้วยความเรียบร้อยถูกต้องตามข้อกฎหมายกำหนด</w:t>
            </w:r>
          </w:p>
          <w:p w:rsidR="00EA5D84" w:rsidRPr="005E4817" w:rsidRDefault="00EA5D84" w:rsidP="00EA5D84">
            <w:pPr>
              <w:spacing w:after="0" w:line="240" w:lineRule="auto"/>
              <w:ind w:right="-199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84" w:type="dxa"/>
            <w:tcBorders>
              <w:bottom w:val="nil"/>
            </w:tcBorders>
          </w:tcPr>
          <w:p w:rsidR="00EA5D84" w:rsidRPr="005E4817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0D5CB4" w:rsidRPr="000D5CB4" w:rsidRDefault="000D5CB4" w:rsidP="000D5CB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0D5C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- งานล่าช้าไม่ตรงตามวัตถุประสงค์</w:t>
            </w:r>
          </w:p>
          <w:p w:rsidR="000D5CB4" w:rsidRPr="000D5CB4" w:rsidRDefault="000D5CB4" w:rsidP="000D5CB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E481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0D5CB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ขาดแคลนบุคลากร</w:t>
            </w:r>
          </w:p>
          <w:p w:rsidR="00EA5D84" w:rsidRPr="005E4817" w:rsidRDefault="000D5CB4" w:rsidP="000D5CB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E481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E481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บุคคลกรที่มีอยู่ได้รับมอบหมายงานด้านอื่นนอกเหนือจากงานในหน้าที่ในปริมาณที่มาก</w:t>
            </w:r>
          </w:p>
        </w:tc>
        <w:tc>
          <w:tcPr>
            <w:tcW w:w="1793" w:type="dxa"/>
            <w:tcBorders>
              <w:bottom w:val="nil"/>
            </w:tcBorders>
          </w:tcPr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E481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งวดสิ้นสุด</w:t>
            </w: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E481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๓๐ ก.ย. ๕</w:t>
            </w:r>
            <w:r w:rsidR="002C7F6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406" w:type="dxa"/>
            <w:tcBorders>
              <w:bottom w:val="nil"/>
            </w:tcBorders>
          </w:tcPr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A5D84" w:rsidRPr="005E4817" w:rsidRDefault="000D5CB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5E481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 </w:t>
            </w:r>
            <w:r w:rsidRPr="005E4817">
              <w:rPr>
                <w:rFonts w:ascii="TH SarabunIT๙" w:hAnsi="TH SarabunIT๙" w:cs="TH SarabunIT๙"/>
                <w:sz w:val="32"/>
                <w:szCs w:val="32"/>
                <w:cs/>
              </w:rPr>
              <w:t>บรรจุบุค</w:t>
            </w:r>
            <w:r w:rsidRPr="005E48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</w:t>
            </w:r>
            <w:r w:rsidRPr="005E4817">
              <w:rPr>
                <w:rFonts w:ascii="TH SarabunIT๙" w:hAnsi="TH SarabunIT๙" w:cs="TH SarabunIT๙"/>
                <w:sz w:val="32"/>
                <w:szCs w:val="32"/>
                <w:cs/>
              </w:rPr>
              <w:t>กรให้ครบตามตำแหน่งเพื่อรับผิดชอบงานนั้นโดยตรง</w:t>
            </w:r>
          </w:p>
        </w:tc>
        <w:tc>
          <w:tcPr>
            <w:tcW w:w="1931" w:type="dxa"/>
            <w:tcBorders>
              <w:bottom w:val="nil"/>
            </w:tcBorders>
          </w:tcPr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A5D84" w:rsidRPr="005E4817" w:rsidRDefault="002C7F63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กันยายน 2559</w:t>
            </w: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B800A6" w:rsidRPr="003470EC" w:rsidRDefault="00B800A6" w:rsidP="00B800A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470EC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ผอ.กองการศึกษา</w:t>
            </w: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EA5D84" w:rsidRPr="005E4817" w:rsidTr="008C293F">
        <w:tc>
          <w:tcPr>
            <w:tcW w:w="563" w:type="dxa"/>
            <w:tcBorders>
              <w:top w:val="nil"/>
              <w:bottom w:val="single" w:sz="4" w:space="0" w:color="auto"/>
              <w:right w:val="nil"/>
            </w:tcBorders>
          </w:tcPr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</w:tcBorders>
          </w:tcPr>
          <w:p w:rsidR="00EA5D84" w:rsidRPr="005E4817" w:rsidRDefault="00EA5D84" w:rsidP="00EA5D84">
            <w:pPr>
              <w:spacing w:after="0" w:line="240" w:lineRule="auto"/>
              <w:ind w:right="-199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84" w:type="dxa"/>
            <w:tcBorders>
              <w:top w:val="nil"/>
              <w:bottom w:val="single" w:sz="4" w:space="0" w:color="auto"/>
            </w:tcBorders>
          </w:tcPr>
          <w:p w:rsidR="00EA5D84" w:rsidRPr="005E4817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3" w:type="dxa"/>
            <w:tcBorders>
              <w:top w:val="nil"/>
              <w:bottom w:val="single" w:sz="4" w:space="0" w:color="auto"/>
            </w:tcBorders>
          </w:tcPr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3406" w:type="dxa"/>
            <w:tcBorders>
              <w:top w:val="nil"/>
              <w:bottom w:val="single" w:sz="4" w:space="0" w:color="auto"/>
            </w:tcBorders>
          </w:tcPr>
          <w:p w:rsidR="00EA5D84" w:rsidRPr="005E4817" w:rsidRDefault="00EA5D84" w:rsidP="00EA5D84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31" w:type="dxa"/>
            <w:tcBorders>
              <w:top w:val="nil"/>
              <w:bottom w:val="single" w:sz="4" w:space="0" w:color="auto"/>
            </w:tcBorders>
          </w:tcPr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EA5D84" w:rsidRPr="005E4817" w:rsidRDefault="00EA5D84" w:rsidP="00EA5D8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</w:tbl>
    <w:p w:rsidR="00EA5D84" w:rsidRPr="00EA5D84" w:rsidRDefault="00EA5D84" w:rsidP="00EA5D8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u w:val="dottedHeavy"/>
        </w:rPr>
      </w:pPr>
    </w:p>
    <w:p w:rsidR="00EA5D84" w:rsidRPr="00EA5D84" w:rsidRDefault="00EA5D84" w:rsidP="00EA5D84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u w:val="dottedHeavy"/>
          <w:cs/>
        </w:rPr>
      </w:pPr>
    </w:p>
    <w:p w:rsidR="00891993" w:rsidRDefault="00891993" w:rsidP="00891993">
      <w:pPr>
        <w:ind w:left="7200" w:firstLine="720"/>
        <w:rPr>
          <w:rFonts w:ascii="TH SarabunIT๙" w:hAnsi="TH SarabunIT๙" w:cs="TH SarabunIT๙"/>
          <w:sz w:val="32"/>
          <w:szCs w:val="32"/>
        </w:rPr>
      </w:pPr>
      <w:r w:rsidRPr="00E80C67">
        <w:rPr>
          <w:rFonts w:ascii="TH SarabunIT๙" w:hAnsi="TH SarabunIT๙" w:cs="TH SarabunIT๙"/>
          <w:sz w:val="32"/>
          <w:szCs w:val="32"/>
          <w:cs/>
        </w:rPr>
        <w:t xml:space="preserve">ชื่อผู้รายงาน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E80C6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91993" w:rsidRPr="00E80C67" w:rsidRDefault="00891993" w:rsidP="0089199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E80C67">
        <w:rPr>
          <w:rFonts w:ascii="TH SarabunIT๙" w:hAnsi="TH SarabunIT๙" w:cs="TH SarabunIT๙"/>
          <w:sz w:val="32"/>
          <w:szCs w:val="32"/>
          <w:cs/>
        </w:rPr>
        <w:t>( นาย</w:t>
      </w:r>
      <w:r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r w:rsidRPr="00E80C67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:rsidR="00EA5D84" w:rsidRDefault="00891993" w:rsidP="00891993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Angsana New"/>
          <w:sz w:val="24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80C67">
        <w:rPr>
          <w:rFonts w:ascii="TH SarabunIT๙" w:hAnsi="TH SarabunIT๙" w:cs="TH SarabunIT๙"/>
          <w:sz w:val="32"/>
          <w:szCs w:val="32"/>
          <w:cs/>
        </w:rPr>
        <w:t xml:space="preserve">ตำแหน่ง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E80C67">
        <w:rPr>
          <w:rFonts w:ascii="TH SarabunIT๙" w:hAnsi="TH SarabunIT๙" w:cs="TH SarabunIT๙"/>
          <w:sz w:val="32"/>
          <w:szCs w:val="32"/>
          <w:cs/>
        </w:rPr>
        <w:t>นายก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91993" w:rsidRPr="00EA5D84" w:rsidRDefault="00891993" w:rsidP="00891993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Angsana New"/>
          <w:sz w:val="24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</w:t>
      </w:r>
      <w:r w:rsidRPr="00E80C67">
        <w:rPr>
          <w:rFonts w:ascii="TH SarabunIT๙" w:hAnsi="TH SarabunIT๙" w:cs="TH SarabunIT๙"/>
          <w:sz w:val="32"/>
          <w:szCs w:val="32"/>
          <w:cs/>
        </w:rPr>
        <w:t xml:space="preserve">วันที่  </w:t>
      </w:r>
      <w:r>
        <w:rPr>
          <w:rFonts w:ascii="TH SarabunIT๙" w:hAnsi="TH SarabunIT๙" w:cs="TH SarabunIT๙" w:hint="cs"/>
          <w:sz w:val="32"/>
          <w:szCs w:val="32"/>
          <w:cs/>
        </w:rPr>
        <w:t>30</w:t>
      </w:r>
      <w:r w:rsidRPr="00E80C67">
        <w:rPr>
          <w:rFonts w:ascii="TH SarabunIT๙" w:hAnsi="TH SarabunIT๙" w:cs="TH SarabunIT๙"/>
          <w:sz w:val="32"/>
          <w:szCs w:val="32"/>
          <w:cs/>
        </w:rPr>
        <w:t xml:space="preserve">   เดือน  </w:t>
      </w:r>
      <w:r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Pr="00E80C67">
        <w:rPr>
          <w:rFonts w:ascii="TH SarabunIT๙" w:hAnsi="TH SarabunIT๙" w:cs="TH SarabunIT๙"/>
          <w:sz w:val="32"/>
          <w:szCs w:val="32"/>
          <w:cs/>
        </w:rPr>
        <w:t xml:space="preserve">  พ.ศ. ๒๕๕</w:t>
      </w:r>
      <w:r w:rsidR="002C7F63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EA5D84" w:rsidRPr="00EA5D84" w:rsidRDefault="00EA5D84" w:rsidP="00EA5D84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Angsana New"/>
          <w:sz w:val="24"/>
        </w:rPr>
      </w:pPr>
    </w:p>
    <w:sectPr w:rsidR="00EA5D84" w:rsidRPr="00EA5D84" w:rsidSect="00EA5D84">
      <w:pgSz w:w="16838" w:h="11906" w:orient="landscape"/>
      <w:pgMar w:top="1440" w:right="395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64B41"/>
    <w:multiLevelType w:val="hybridMultilevel"/>
    <w:tmpl w:val="54E2B9A8"/>
    <w:lvl w:ilvl="0" w:tplc="185036A8">
      <w:start w:val="1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051D7F"/>
    <w:multiLevelType w:val="hybridMultilevel"/>
    <w:tmpl w:val="E5FEECDA"/>
    <w:lvl w:ilvl="0" w:tplc="1BB65BFA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970399"/>
    <w:multiLevelType w:val="hybridMultilevel"/>
    <w:tmpl w:val="4F22532A"/>
    <w:lvl w:ilvl="0" w:tplc="C97E82BE">
      <w:start w:val="30"/>
      <w:numFmt w:val="decimal"/>
      <w:lvlText w:val="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D84"/>
    <w:rsid w:val="00021B1F"/>
    <w:rsid w:val="000726D2"/>
    <w:rsid w:val="000B1EFF"/>
    <w:rsid w:val="000C7F19"/>
    <w:rsid w:val="000D3C8C"/>
    <w:rsid w:val="000D5861"/>
    <w:rsid w:val="000D5CB4"/>
    <w:rsid w:val="000E22B2"/>
    <w:rsid w:val="000F60A5"/>
    <w:rsid w:val="00105463"/>
    <w:rsid w:val="00161117"/>
    <w:rsid w:val="001E79A1"/>
    <w:rsid w:val="001F5739"/>
    <w:rsid w:val="00204151"/>
    <w:rsid w:val="00212061"/>
    <w:rsid w:val="0024696D"/>
    <w:rsid w:val="002A3418"/>
    <w:rsid w:val="002C7F63"/>
    <w:rsid w:val="002E7EC1"/>
    <w:rsid w:val="002F0E08"/>
    <w:rsid w:val="002F5560"/>
    <w:rsid w:val="00310830"/>
    <w:rsid w:val="00312E95"/>
    <w:rsid w:val="003470EC"/>
    <w:rsid w:val="00347740"/>
    <w:rsid w:val="00365B54"/>
    <w:rsid w:val="00390C94"/>
    <w:rsid w:val="003A1664"/>
    <w:rsid w:val="003E56F0"/>
    <w:rsid w:val="003F300B"/>
    <w:rsid w:val="00403D73"/>
    <w:rsid w:val="00430C6E"/>
    <w:rsid w:val="00473B96"/>
    <w:rsid w:val="004E3DA7"/>
    <w:rsid w:val="004F0FDE"/>
    <w:rsid w:val="004F6619"/>
    <w:rsid w:val="00500D23"/>
    <w:rsid w:val="0052073D"/>
    <w:rsid w:val="00580847"/>
    <w:rsid w:val="00591939"/>
    <w:rsid w:val="005A5DC1"/>
    <w:rsid w:val="005C09D1"/>
    <w:rsid w:val="005C53E6"/>
    <w:rsid w:val="005E4817"/>
    <w:rsid w:val="00610518"/>
    <w:rsid w:val="00643057"/>
    <w:rsid w:val="00694B1F"/>
    <w:rsid w:val="006A2C5A"/>
    <w:rsid w:val="007020C0"/>
    <w:rsid w:val="00702866"/>
    <w:rsid w:val="00722B00"/>
    <w:rsid w:val="007422E6"/>
    <w:rsid w:val="00762609"/>
    <w:rsid w:val="00796B89"/>
    <w:rsid w:val="007B04C9"/>
    <w:rsid w:val="007E2A1B"/>
    <w:rsid w:val="00803201"/>
    <w:rsid w:val="00887FC0"/>
    <w:rsid w:val="00891993"/>
    <w:rsid w:val="008929D4"/>
    <w:rsid w:val="008A176D"/>
    <w:rsid w:val="008A3DD3"/>
    <w:rsid w:val="008B0005"/>
    <w:rsid w:val="008C293F"/>
    <w:rsid w:val="008E49E9"/>
    <w:rsid w:val="00903827"/>
    <w:rsid w:val="00931D02"/>
    <w:rsid w:val="00964B64"/>
    <w:rsid w:val="00983F3C"/>
    <w:rsid w:val="00A037A2"/>
    <w:rsid w:val="00A712CE"/>
    <w:rsid w:val="00B15CE5"/>
    <w:rsid w:val="00B2238E"/>
    <w:rsid w:val="00B4750D"/>
    <w:rsid w:val="00B800A6"/>
    <w:rsid w:val="00B87F00"/>
    <w:rsid w:val="00BA33E3"/>
    <w:rsid w:val="00BD5F4C"/>
    <w:rsid w:val="00C03BF7"/>
    <w:rsid w:val="00C13AAC"/>
    <w:rsid w:val="00CA45A8"/>
    <w:rsid w:val="00CB362B"/>
    <w:rsid w:val="00CC467B"/>
    <w:rsid w:val="00CC5412"/>
    <w:rsid w:val="00CD1EB2"/>
    <w:rsid w:val="00CE5D7C"/>
    <w:rsid w:val="00CF234E"/>
    <w:rsid w:val="00DD5043"/>
    <w:rsid w:val="00E451B6"/>
    <w:rsid w:val="00E62DCD"/>
    <w:rsid w:val="00E73DE2"/>
    <w:rsid w:val="00E814D5"/>
    <w:rsid w:val="00EA5D84"/>
    <w:rsid w:val="00EC7D69"/>
    <w:rsid w:val="00ED0730"/>
    <w:rsid w:val="00EF4319"/>
    <w:rsid w:val="00F1464D"/>
    <w:rsid w:val="00F40971"/>
    <w:rsid w:val="00F52702"/>
    <w:rsid w:val="00F94183"/>
    <w:rsid w:val="00F95F04"/>
    <w:rsid w:val="00FA502E"/>
    <w:rsid w:val="00FB3D2D"/>
    <w:rsid w:val="00FD4981"/>
    <w:rsid w:val="00FF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EA5D84"/>
  </w:style>
  <w:style w:type="paragraph" w:customStyle="1" w:styleId="Default">
    <w:name w:val="Default"/>
    <w:rsid w:val="00EA5D84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A5D84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uiPriority w:val="99"/>
    <w:rsid w:val="00EA5D84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EA5D84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6">
    <w:name w:val="ท้ายกระดาษ อักขระ"/>
    <w:basedOn w:val="a0"/>
    <w:link w:val="a5"/>
    <w:uiPriority w:val="99"/>
    <w:rsid w:val="00EA5D84"/>
    <w:rPr>
      <w:rFonts w:ascii="Times New Roman" w:eastAsia="Times New Roman" w:hAnsi="Times New Roman" w:cs="Angsana New"/>
      <w:sz w:val="24"/>
    </w:rPr>
  </w:style>
  <w:style w:type="table" w:styleId="a7">
    <w:name w:val="Table Grid"/>
    <w:basedOn w:val="a1"/>
    <w:rsid w:val="00EA5D84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A5D84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A5D84"/>
    <w:rPr>
      <w:rFonts w:ascii="Tahoma" w:eastAsia="Times New Roman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E62D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EA5D84"/>
  </w:style>
  <w:style w:type="paragraph" w:customStyle="1" w:styleId="Default">
    <w:name w:val="Default"/>
    <w:rsid w:val="00EA5D84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A5D84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uiPriority w:val="99"/>
    <w:rsid w:val="00EA5D84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EA5D84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6">
    <w:name w:val="ท้ายกระดาษ อักขระ"/>
    <w:basedOn w:val="a0"/>
    <w:link w:val="a5"/>
    <w:uiPriority w:val="99"/>
    <w:rsid w:val="00EA5D84"/>
    <w:rPr>
      <w:rFonts w:ascii="Times New Roman" w:eastAsia="Times New Roman" w:hAnsi="Times New Roman" w:cs="Angsana New"/>
      <w:sz w:val="24"/>
    </w:rPr>
  </w:style>
  <w:style w:type="table" w:styleId="a7">
    <w:name w:val="Table Grid"/>
    <w:basedOn w:val="a1"/>
    <w:rsid w:val="00EA5D84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A5D84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A5D84"/>
    <w:rPr>
      <w:rFonts w:ascii="Tahoma" w:eastAsia="Times New Roman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E62D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69B43-8AE4-4053-AFF6-3AAE04C38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10</Pages>
  <Words>1754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 1</dc:creator>
  <cp:lastModifiedBy>User</cp:lastModifiedBy>
  <cp:revision>107</cp:revision>
  <cp:lastPrinted>2016-09-13T06:11:00Z</cp:lastPrinted>
  <dcterms:created xsi:type="dcterms:W3CDTF">2015-08-14T02:50:00Z</dcterms:created>
  <dcterms:modified xsi:type="dcterms:W3CDTF">2016-09-13T06:21:00Z</dcterms:modified>
</cp:coreProperties>
</file>